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7F" w:rsidRPr="0050787F" w:rsidRDefault="0050787F" w:rsidP="0050787F">
      <w:pPr>
        <w:spacing w:after="0" w:line="240" w:lineRule="auto"/>
        <w:jc w:val="both"/>
        <w:rPr>
          <w:rFonts w:ascii="Calibri" w:eastAsia="Times New Roman" w:hAnsi="Calibri" w:cs="Calibri"/>
          <w:color w:val="00000A"/>
        </w:rPr>
      </w:pP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города </w:t>
      </w:r>
      <w:r w:rsidR="008C0D1C">
        <w:rPr>
          <w:rFonts w:ascii="Arial" w:eastAsia="Times New Roman" w:hAnsi="Arial" w:cs="Arial"/>
          <w:color w:val="000000"/>
          <w:position w:val="-2"/>
          <w:sz w:val="24"/>
          <w:szCs w:val="24"/>
        </w:rPr>
        <w:t>Сурска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 района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Пензенской области</w:t>
      </w:r>
    </w:p>
    <w:p w:rsidR="0050787F" w:rsidRPr="0050787F" w:rsidRDefault="008C0D1C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Назирову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Шамилю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Фатиховичу</w:t>
      </w:r>
      <w:proofErr w:type="spellEnd"/>
    </w:p>
    <w:p w:rsidR="0050787F" w:rsidRPr="0050787F" w:rsidRDefault="0050787F" w:rsidP="00416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416926">
        <w:rPr>
          <w:rFonts w:ascii="Arial" w:eastAsia="Times New Roman" w:hAnsi="Arial" w:cs="Arial"/>
          <w:color w:val="000000"/>
          <w:sz w:val="24"/>
          <w:szCs w:val="24"/>
        </w:rPr>
        <w:t>Иванова Ивана Ивановича</w:t>
      </w:r>
    </w:p>
    <w:p w:rsidR="0050787F" w:rsidRDefault="00A661C8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50787F" w:rsidRPr="0050787F">
        <w:rPr>
          <w:rFonts w:ascii="Arial" w:eastAsia="Times New Roman" w:hAnsi="Arial" w:cs="Arial"/>
          <w:color w:val="000000"/>
          <w:sz w:val="24"/>
          <w:szCs w:val="24"/>
        </w:rPr>
        <w:t>роживающего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адресу</w:t>
      </w:r>
      <w:r w:rsidR="0050787F" w:rsidRPr="0050787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416926">
        <w:rPr>
          <w:rFonts w:ascii="Arial" w:eastAsia="Times New Roman" w:hAnsi="Arial" w:cs="Arial"/>
          <w:color w:val="000000"/>
          <w:sz w:val="24"/>
          <w:szCs w:val="24"/>
        </w:rPr>
        <w:t xml:space="preserve">Пензенская обл., </w:t>
      </w:r>
    </w:p>
    <w:p w:rsidR="00416926" w:rsidRDefault="00416926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р-н,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C0D1C">
        <w:rPr>
          <w:rFonts w:ascii="Arial" w:eastAsia="Times New Roman" w:hAnsi="Arial" w:cs="Arial"/>
          <w:color w:val="000000"/>
          <w:sz w:val="24"/>
          <w:szCs w:val="24"/>
        </w:rPr>
        <w:t>Сурск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416926" w:rsidRPr="0050787F" w:rsidRDefault="00416926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ул.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="008C0D1C">
        <w:rPr>
          <w:rFonts w:ascii="Arial" w:eastAsia="Times New Roman" w:hAnsi="Arial" w:cs="Arial"/>
          <w:color w:val="000000"/>
          <w:sz w:val="24"/>
          <w:szCs w:val="24"/>
        </w:rPr>
        <w:t>сурская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F09A5">
        <w:rPr>
          <w:rFonts w:ascii="Arial" w:eastAsia="Times New Roman" w:hAnsi="Arial" w:cs="Arial"/>
          <w:color w:val="000000"/>
          <w:sz w:val="24"/>
          <w:szCs w:val="24"/>
        </w:rPr>
        <w:t xml:space="preserve">д. 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416926" w:rsidRDefault="00416926" w:rsidP="00416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тел.: 89000000000</w:t>
      </w:r>
    </w:p>
    <w:p w:rsidR="00416926" w:rsidRDefault="00416926" w:rsidP="00416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паспорт 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 xml:space="preserve">серия </w:t>
      </w:r>
      <w:r w:rsidR="00416926">
        <w:rPr>
          <w:rFonts w:ascii="Arial" w:eastAsia="Times New Roman" w:hAnsi="Arial" w:cs="Arial"/>
          <w:color w:val="000000"/>
          <w:sz w:val="24"/>
          <w:szCs w:val="24"/>
        </w:rPr>
        <w:t>5600 № 000000</w:t>
      </w:r>
    </w:p>
    <w:p w:rsidR="00416926" w:rsidRDefault="00416926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выдан 01.09.2015</w:t>
      </w:r>
    </w:p>
    <w:p w:rsidR="0050787F" w:rsidRPr="0050787F" w:rsidRDefault="00416926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ОУФМС России по Пензенской области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гор. Городище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> </w:t>
      </w:r>
    </w:p>
    <w:p w:rsidR="00A661C8" w:rsidRDefault="00A661C8" w:rsidP="0050787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0" w:name="P441"/>
      <w:bookmarkStart w:id="1" w:name="P439"/>
      <w:bookmarkEnd w:id="0"/>
      <w:bookmarkEnd w:id="1"/>
    </w:p>
    <w:p w:rsidR="0050787F" w:rsidRDefault="0050787F" w:rsidP="0050787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0787F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A661C8" w:rsidRPr="0050787F" w:rsidRDefault="00A661C8" w:rsidP="0050787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p w:rsidR="0050787F" w:rsidRPr="0050787F" w:rsidRDefault="00A661C8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Пр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ошу выдать разрешение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на осуществление земляных работ на территории города Городище Городищенского района Пензенской области, размером</w:t>
      </w:r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>: 100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м</w:t>
      </w:r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>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Адрес места осуществления земляных работ: </w:t>
      </w:r>
      <w:proofErr w:type="gramStart"/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>Пензенская</w:t>
      </w:r>
      <w:proofErr w:type="gramEnd"/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обл., </w:t>
      </w:r>
      <w:proofErr w:type="spellStart"/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Городищенский</w:t>
      </w:r>
      <w:proofErr w:type="spellEnd"/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р-н, г. Городище, ул. За</w:t>
      </w:r>
      <w:r w:rsidR="008C0D1C">
        <w:rPr>
          <w:rFonts w:ascii="Arial" w:eastAsia="Times New Roman" w:hAnsi="Arial" w:cs="Arial"/>
          <w:color w:val="000000"/>
          <w:position w:val="-2"/>
          <w:sz w:val="24"/>
          <w:szCs w:val="24"/>
        </w:rPr>
        <w:t>сурская</w:t>
      </w:r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, 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д. </w:t>
      </w:r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>1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Вид земляных работ: 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прокладка наружного водопровода и канализации.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Срок осуществления земляных работ прошу установить: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Начало: «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01» июня </w:t>
      </w: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20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>24</w:t>
      </w: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года.</w:t>
      </w:r>
    </w:p>
    <w:p w:rsidR="0050787F" w:rsidRPr="0050787F" w:rsidRDefault="005F09A5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Окончание: «07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»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июня 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20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24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года.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Окончание работ по восстановлению благоустройства «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>14</w:t>
      </w: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»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июня </w:t>
      </w: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20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24 </w:t>
      </w: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года.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Ответственным за осуществление земляных работ является: 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>Иванов И.И.</w:t>
      </w:r>
    </w:p>
    <w:p w:rsid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5F09A5" w:rsidRDefault="005F09A5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5F09A5" w:rsidRPr="0050787F" w:rsidRDefault="005F09A5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16926" w:rsidRDefault="00416926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«_____» _____________20__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года 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</w:t>
      </w:r>
    </w:p>
    <w:p w:rsidR="000077DA" w:rsidRPr="0050787F" w:rsidRDefault="00416926" w:rsidP="00416926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                                                                     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(подпись) (расшифровка подписи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)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</w:t>
      </w:r>
    </w:p>
    <w:sectPr w:rsidR="000077DA" w:rsidRPr="0050787F" w:rsidSect="009A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75E"/>
    <w:rsid w:val="000077DA"/>
    <w:rsid w:val="00206358"/>
    <w:rsid w:val="002D43A4"/>
    <w:rsid w:val="00416926"/>
    <w:rsid w:val="0050787F"/>
    <w:rsid w:val="005274EB"/>
    <w:rsid w:val="005F09A5"/>
    <w:rsid w:val="008C0D1C"/>
    <w:rsid w:val="008F7B8C"/>
    <w:rsid w:val="009A1986"/>
    <w:rsid w:val="00A661C8"/>
    <w:rsid w:val="00AD66AC"/>
    <w:rsid w:val="00BE0F02"/>
    <w:rsid w:val="00E12B4E"/>
    <w:rsid w:val="00F9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86"/>
  </w:style>
  <w:style w:type="paragraph" w:styleId="2">
    <w:name w:val="heading 2"/>
    <w:basedOn w:val="a"/>
    <w:link w:val="20"/>
    <w:uiPriority w:val="9"/>
    <w:qFormat/>
    <w:rsid w:val="00507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7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078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78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078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0787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0">
    <w:name w:val="title0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0787F"/>
  </w:style>
  <w:style w:type="paragraph" w:customStyle="1" w:styleId="consplustitle">
    <w:name w:val="consplustitle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">
    <w:name w:val="bodytext3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13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7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2024-10-02T09:41:00Z</dcterms:created>
  <dcterms:modified xsi:type="dcterms:W3CDTF">2024-10-02T09:41:00Z</dcterms:modified>
</cp:coreProperties>
</file>