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 Турдакского сельсовета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 района Пензенской области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  <w:proofErr w:type="gramEnd"/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E46F11" w:rsidRPr="00957751" w:rsidRDefault="00E46F11" w:rsidP="00E46F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E46F11" w:rsidRPr="00957751" w:rsidRDefault="00E46F11" w:rsidP="00E46F1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 муниципальное имущество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по адресу: ____________________</w:t>
      </w: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</w:t>
      </w: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и заключить соответствующий договор на срок с _________________ по ____________________для использования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5775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E46F11" w:rsidRPr="00957751" w:rsidRDefault="00E46F11" w:rsidP="00E46F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9577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95775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E46F11" w:rsidRPr="00957751" w:rsidRDefault="00E46F11" w:rsidP="00E46F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46F11" w:rsidRPr="00957751" w:rsidRDefault="00E46F11" w:rsidP="00E46F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E46F11" w:rsidRPr="00957751" w:rsidRDefault="00E46F11" w:rsidP="00E46F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E46F11" w:rsidRDefault="00E46F11" w:rsidP="00E46F1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E46F11" w:rsidRDefault="00E46F11" w:rsidP="00E46F1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</w:pPr>
    </w:p>
    <w:p w:rsidR="00E46F11" w:rsidRDefault="00E46F11" w:rsidP="00E46F1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</w:pPr>
    </w:p>
    <w:p w:rsidR="00E46F11" w:rsidRPr="00E46F11" w:rsidRDefault="00E46F11" w:rsidP="00E46F1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0"/>
          <w:szCs w:val="20"/>
          <w:lang w:eastAsia="ru-RU"/>
        </w:rPr>
      </w:pPr>
      <w:r w:rsidRPr="00E46F11"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  <w:t>Примечание: Для юридических лиц заявление заполняется на бланке</w:t>
      </w:r>
    </w:p>
    <w:p w:rsidR="00E46F11" w:rsidRPr="00E46F11" w:rsidRDefault="00E46F11" w:rsidP="00E46F1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0"/>
          <w:szCs w:val="20"/>
          <w:lang w:eastAsia="ru-RU"/>
        </w:rPr>
      </w:pPr>
      <w:r w:rsidRPr="00E46F11">
        <w:rPr>
          <w:rFonts w:ascii="Times New Roman" w:eastAsia="Times New Roman" w:hAnsi="Times New Roman" w:cs="Times New Roman"/>
          <w:b/>
          <w:i/>
          <w:color w:val="000000"/>
          <w:kern w:val="36"/>
          <w:sz w:val="20"/>
          <w:szCs w:val="20"/>
          <w:lang w:eastAsia="ru-RU"/>
        </w:rPr>
        <w:t>организации.</w:t>
      </w:r>
    </w:p>
    <w:p w:rsidR="00E46F11" w:rsidRPr="00E46F11" w:rsidRDefault="00E46F11" w:rsidP="00E46F11">
      <w:pPr>
        <w:rPr>
          <w:rFonts w:ascii="Times New Roman" w:hAnsi="Times New Roman" w:cs="Times New Roman"/>
          <w:b/>
          <w:sz w:val="20"/>
          <w:szCs w:val="20"/>
        </w:rPr>
      </w:pPr>
    </w:p>
    <w:bookmarkEnd w:id="0"/>
    <w:p w:rsidR="00200A49" w:rsidRDefault="00200A49"/>
    <w:sectPr w:rsidR="0020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11"/>
    <w:rsid w:val="00200A49"/>
    <w:rsid w:val="00E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2024-04-02T08:43:00Z</dcterms:created>
  <dcterms:modified xsi:type="dcterms:W3CDTF">2024-04-02T08:51:00Z</dcterms:modified>
</cp:coreProperties>
</file>