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bookmarkStart w:id="0" w:name="P545"/>
      <w:bookmarkEnd w:id="0"/>
      <w:r w:rsidRPr="0002762D">
        <w:rPr>
          <w:rFonts w:ascii="Times New Roman" w:hAnsi="Times New Roman"/>
          <w:b/>
          <w:sz w:val="24"/>
          <w:szCs w:val="24"/>
        </w:rPr>
        <w:t>ФОРМА</w:t>
      </w:r>
    </w:p>
    <w:p w:rsidR="00E20F02" w:rsidRPr="0002762D" w:rsidRDefault="00E20F02" w:rsidP="00E20F02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2762D">
        <w:rPr>
          <w:rFonts w:ascii="Times New Roman" w:hAnsi="Times New Roman"/>
          <w:b/>
          <w:sz w:val="24"/>
          <w:szCs w:val="24"/>
        </w:rPr>
        <w:t>заявления о присвоении объекту адресации адреса</w:t>
      </w:r>
    </w:p>
    <w:p w:rsidR="00E20F02" w:rsidRPr="0002762D" w:rsidRDefault="00E20F02" w:rsidP="00E20F02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2762D">
        <w:rPr>
          <w:rFonts w:ascii="Times New Roman" w:hAnsi="Times New Roman"/>
          <w:b/>
          <w:sz w:val="24"/>
          <w:szCs w:val="24"/>
        </w:rPr>
        <w:t xml:space="preserve">или </w:t>
      </w:r>
      <w:proofErr w:type="gramStart"/>
      <w:r w:rsidRPr="0002762D">
        <w:rPr>
          <w:rFonts w:ascii="Times New Roman" w:hAnsi="Times New Roman"/>
          <w:b/>
          <w:sz w:val="24"/>
          <w:szCs w:val="24"/>
        </w:rPr>
        <w:t>аннулировании</w:t>
      </w:r>
      <w:proofErr w:type="gramEnd"/>
      <w:r w:rsidRPr="0002762D">
        <w:rPr>
          <w:rFonts w:ascii="Times New Roman" w:hAnsi="Times New Roman"/>
          <w:b/>
          <w:sz w:val="24"/>
          <w:szCs w:val="24"/>
        </w:rPr>
        <w:t xml:space="preserve"> его адреса</w:t>
      </w: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pBdr>
          <w:top w:val="single" w:sz="6" w:space="0" w:color="auto"/>
        </w:pBdr>
        <w:spacing w:before="100" w:after="100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10"/>
        <w:gridCol w:w="2503"/>
        <w:gridCol w:w="454"/>
        <w:gridCol w:w="964"/>
        <w:gridCol w:w="532"/>
        <w:gridCol w:w="1247"/>
        <w:gridCol w:w="346"/>
        <w:gridCol w:w="510"/>
        <w:gridCol w:w="1247"/>
        <w:gridCol w:w="2948"/>
      </w:tblGrid>
      <w:tr w:rsidR="00E20F02" w:rsidRPr="0002762D" w:rsidTr="00BA4C7B">
        <w:tc>
          <w:tcPr>
            <w:tcW w:w="6760" w:type="dxa"/>
            <w:gridSpan w:val="7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3"/>
          </w:tcPr>
          <w:p w:rsidR="00E20F02" w:rsidRPr="0002762D" w:rsidRDefault="00E20F02" w:rsidP="00BA4C7B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Лист № _____</w:t>
            </w:r>
          </w:p>
        </w:tc>
        <w:tc>
          <w:tcPr>
            <w:tcW w:w="2948" w:type="dxa"/>
          </w:tcPr>
          <w:p w:rsidR="00E20F02" w:rsidRPr="0002762D" w:rsidRDefault="00E20F02" w:rsidP="00BA4C7B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Всего листов ____</w:t>
            </w:r>
          </w:p>
        </w:tc>
      </w:tr>
      <w:tr w:rsidR="00E20F02" w:rsidRPr="0002762D" w:rsidTr="00BA4C7B">
        <w:tc>
          <w:tcPr>
            <w:tcW w:w="550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1" w:type="dxa"/>
            <w:gridSpan w:val="4"/>
            <w:tcBorders>
              <w:bottom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98" w:type="dxa"/>
            <w:gridSpan w:val="5"/>
            <w:vMerge w:val="restart"/>
            <w:tcBorders>
              <w:bottom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Заявление принято</w:t>
            </w:r>
          </w:p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</w:t>
            </w: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____4_______________</w:t>
            </w:r>
          </w:p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количество листов заявления </w:t>
            </w: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__16_____________</w:t>
            </w:r>
          </w:p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количество прилагаемых документов </w:t>
            </w: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____3____,</w:t>
            </w:r>
          </w:p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в том числе оригиналов </w:t>
            </w: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___3__</w:t>
            </w:r>
            <w:r w:rsidRPr="0002762D">
              <w:rPr>
                <w:rFonts w:ascii="Times New Roman" w:hAnsi="Times New Roman"/>
                <w:sz w:val="24"/>
                <w:szCs w:val="24"/>
              </w:rPr>
              <w:t>, копий ______,</w:t>
            </w:r>
          </w:p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листов в оригиналах _____, копиях ______</w:t>
            </w:r>
          </w:p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ФИО должностного лица </w:t>
            </w:r>
            <w:proofErr w:type="spellStart"/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__Иванова</w:t>
            </w:r>
            <w:proofErr w:type="spellEnd"/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_______________________</w:t>
            </w:r>
          </w:p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подпись должностного лица ______________________</w:t>
            </w:r>
          </w:p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blPrEx>
          <w:tblBorders>
            <w:insideH w:val="nil"/>
          </w:tblBorders>
        </w:tblPrEx>
        <w:trPr>
          <w:trHeight w:val="570"/>
        </w:trPr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администрацию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Анненковского сельсовета Кузнецкого района Пензенской области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(наименование органа местного самоуправления)</w:t>
            </w:r>
          </w:p>
        </w:tc>
        <w:tc>
          <w:tcPr>
            <w:tcW w:w="53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8" w:type="dxa"/>
            <w:gridSpan w:val="5"/>
            <w:vMerge/>
            <w:tcBorders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8" w:type="dxa"/>
            <w:gridSpan w:val="5"/>
            <w:tcBorders>
              <w:top w:val="nil"/>
            </w:tcBorders>
            <w:vAlign w:val="bottom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"__30__" __03__________ 2020____ г.</w:t>
            </w:r>
          </w:p>
        </w:tc>
      </w:tr>
      <w:tr w:rsidR="00E20F02" w:rsidRPr="0002762D" w:rsidTr="00BA4C7B">
        <w:tc>
          <w:tcPr>
            <w:tcW w:w="550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26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Вид: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E20F02" w:rsidRDefault="00E20F02" w:rsidP="00BA4C7B">
            <w:pPr>
              <w:pStyle w:val="ConsPlusNormal"/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E20F02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2503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454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Сооружение</w:t>
            </w:r>
          </w:p>
        </w:tc>
        <w:tc>
          <w:tcPr>
            <w:tcW w:w="510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2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Здание</w:t>
            </w:r>
          </w:p>
        </w:tc>
        <w:tc>
          <w:tcPr>
            <w:tcW w:w="454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51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261" w:type="dxa"/>
            <w:gridSpan w:val="10"/>
          </w:tcPr>
          <w:p w:rsidR="00E20F02" w:rsidRPr="00E20F02" w:rsidRDefault="00E20F02" w:rsidP="00E20F02">
            <w:pPr>
              <w:pStyle w:val="ConsPlusNormal"/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E20F02">
              <w:rPr>
                <w:rFonts w:ascii="Times New Roman" w:hAnsi="Times New Roman"/>
                <w:b/>
                <w:sz w:val="24"/>
                <w:szCs w:val="24"/>
              </w:rPr>
              <w:t>Присвоить адрес Пензенская область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20F02">
              <w:rPr>
                <w:rFonts w:ascii="Times New Roman" w:hAnsi="Times New Roman"/>
                <w:b/>
                <w:sz w:val="24"/>
                <w:szCs w:val="24"/>
              </w:rPr>
              <w:t xml:space="preserve"> Кузнецкий 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20F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с. Анненково</w:t>
            </w:r>
            <w:r w:rsidRPr="00E20F02">
              <w:rPr>
                <w:rFonts w:ascii="Times New Roman" w:hAnsi="Times New Roman"/>
                <w:b/>
                <w:sz w:val="24"/>
                <w:szCs w:val="24"/>
              </w:rPr>
              <w:t>, ул. Калинина, 35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В связи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1" w:type="dxa"/>
            <w:gridSpan w:val="9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02762D">
              <w:rPr>
                <w:rFonts w:ascii="Times New Roman" w:hAnsi="Times New Roman"/>
                <w:sz w:val="24"/>
                <w:szCs w:val="24"/>
              </w:rPr>
              <w:t xml:space="preserve">) из земель, находящихся в государственной или муниципальной </w:t>
            </w:r>
            <w:r w:rsidRPr="0002762D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собственности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E20F02" w:rsidRPr="0002762D" w:rsidRDefault="00E20F02" w:rsidP="00BA4C7B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E20F02" w:rsidRPr="00E20F02" w:rsidRDefault="00E20F02" w:rsidP="00BA4C7B">
            <w:pPr>
              <w:pStyle w:val="ConsPlusNormal"/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E20F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1" w:type="dxa"/>
            <w:gridSpan w:val="9"/>
          </w:tcPr>
          <w:p w:rsidR="00E20F02" w:rsidRPr="0002762D" w:rsidRDefault="00E20F02" w:rsidP="00BA4C7B">
            <w:pPr>
              <w:pStyle w:val="ConsPlusNormal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02762D">
              <w:rPr>
                <w:rFonts w:ascii="Times New Roman" w:hAnsi="Times New Roman"/>
                <w:sz w:val="24"/>
                <w:szCs w:val="24"/>
              </w:rPr>
              <w:t>) путем раздела земельного участка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E20F02" w:rsidRPr="0002762D" w:rsidRDefault="00E20F02" w:rsidP="00BA4C7B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1" w:type="dxa"/>
            <w:gridSpan w:val="9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E20F02" w:rsidRPr="0002762D" w:rsidRDefault="00E20F02" w:rsidP="00BA4C7B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</w:tcPr>
          <w:p w:rsidR="00E20F02" w:rsidRPr="0002762D" w:rsidRDefault="00E20F02" w:rsidP="00BA4C7B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Кадастровый номер объединяемого земельного участка </w:t>
            </w:r>
            <w:hyperlink w:anchor="P618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Адрес объединяемого земельного участка </w:t>
            </w:r>
            <w:hyperlink w:anchor="P618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762D">
        <w:rPr>
          <w:rFonts w:ascii="Times New Roman" w:hAnsi="Times New Roman"/>
          <w:sz w:val="24"/>
          <w:szCs w:val="24"/>
        </w:rPr>
        <w:t>--------------------------------</w:t>
      </w: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bookmarkStart w:id="1" w:name="P618"/>
      <w:bookmarkEnd w:id="1"/>
      <w:r w:rsidRPr="0002762D">
        <w:rPr>
          <w:rFonts w:ascii="Times New Roman" w:hAnsi="Times New Roman"/>
          <w:sz w:val="24"/>
          <w:szCs w:val="24"/>
        </w:rPr>
        <w:lastRenderedPageBreak/>
        <w:t>&lt;1&gt; Строка дублируется для каждого объединенного земельного участка.</w:t>
      </w: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2"/>
        <w:gridCol w:w="510"/>
        <w:gridCol w:w="3855"/>
        <w:gridCol w:w="1757"/>
        <w:gridCol w:w="2154"/>
        <w:gridCol w:w="2891"/>
      </w:tblGrid>
      <w:tr w:rsidR="00E20F02" w:rsidRPr="0002762D" w:rsidTr="00BA4C7B">
        <w:tc>
          <w:tcPr>
            <w:tcW w:w="6644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E20F02" w:rsidRPr="0002762D" w:rsidRDefault="00E20F02" w:rsidP="00BA4C7B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Лист № _____</w:t>
            </w:r>
          </w:p>
        </w:tc>
        <w:tc>
          <w:tcPr>
            <w:tcW w:w="2891" w:type="dxa"/>
          </w:tcPr>
          <w:p w:rsidR="00E20F02" w:rsidRPr="0002762D" w:rsidRDefault="00E20F02" w:rsidP="00BA4C7B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Всего листов _____</w:t>
            </w:r>
          </w:p>
        </w:tc>
      </w:tr>
      <w:tr w:rsidR="00E20F02" w:rsidRPr="0002762D" w:rsidTr="00BA4C7B">
        <w:tc>
          <w:tcPr>
            <w:tcW w:w="522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02762D">
              <w:rPr>
                <w:rFonts w:ascii="Times New Roman" w:hAnsi="Times New Roman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02762D">
              <w:rPr>
                <w:rFonts w:ascii="Times New Roman" w:hAnsi="Times New Roman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Кадастровый номер земельного участка, который перераспределяется </w:t>
            </w:r>
            <w:hyperlink w:anchor="P673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Адрес земельного участка, который перераспределяется </w:t>
            </w:r>
            <w:hyperlink w:anchor="P673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5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кодексом</w:t>
              </w:r>
            </w:hyperlink>
            <w:r w:rsidRPr="0002762D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7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помещения</w:t>
            </w: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22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762D">
        <w:rPr>
          <w:rFonts w:ascii="Times New Roman" w:hAnsi="Times New Roman"/>
          <w:sz w:val="24"/>
          <w:szCs w:val="24"/>
        </w:rPr>
        <w:t>--------------------------------</w:t>
      </w: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bookmarkStart w:id="2" w:name="P673"/>
      <w:bookmarkEnd w:id="2"/>
      <w:r w:rsidRPr="0002762D">
        <w:rPr>
          <w:rFonts w:ascii="Times New Roman" w:hAnsi="Times New Roman"/>
          <w:sz w:val="24"/>
          <w:szCs w:val="24"/>
        </w:rPr>
        <w:t>&lt;2&gt; Строка дублируется для каждого перераспределенного земельного участка.</w:t>
      </w: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67"/>
        <w:gridCol w:w="510"/>
        <w:gridCol w:w="2324"/>
        <w:gridCol w:w="1304"/>
        <w:gridCol w:w="510"/>
        <w:gridCol w:w="303"/>
        <w:gridCol w:w="510"/>
        <w:gridCol w:w="1057"/>
        <w:gridCol w:w="340"/>
        <w:gridCol w:w="1474"/>
        <w:gridCol w:w="737"/>
        <w:gridCol w:w="1531"/>
      </w:tblGrid>
      <w:tr w:rsidR="00E20F02" w:rsidRPr="0002762D" w:rsidTr="00BA4C7B">
        <w:tc>
          <w:tcPr>
            <w:tcW w:w="7635" w:type="dxa"/>
            <w:gridSpan w:val="9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20F02" w:rsidRPr="0002762D" w:rsidRDefault="00E20F02" w:rsidP="00BA4C7B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Лист N ____</w:t>
            </w:r>
          </w:p>
        </w:tc>
        <w:tc>
          <w:tcPr>
            <w:tcW w:w="2268" w:type="dxa"/>
            <w:gridSpan w:val="2"/>
          </w:tcPr>
          <w:p w:rsidR="00E20F02" w:rsidRPr="0002762D" w:rsidRDefault="00E20F02" w:rsidP="00BA4C7B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Всего листов ____</w:t>
            </w:r>
          </w:p>
        </w:tc>
      </w:tr>
      <w:tr w:rsidR="00E20F02" w:rsidRPr="0002762D" w:rsidTr="00BA4C7B">
        <w:tc>
          <w:tcPr>
            <w:tcW w:w="550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Образованием помещени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02762D">
              <w:rPr>
                <w:rFonts w:ascii="Times New Roman" w:hAnsi="Times New Roman"/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4421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4421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здания, сооружения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Образованием помещени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02762D">
              <w:rPr>
                <w:rFonts w:ascii="Times New Roman" w:hAnsi="Times New Roman"/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3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Назначение помещения (жилое (нежилое) помещение) </w:t>
            </w:r>
            <w:hyperlink w:anchor="P754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4024" w:type="dxa"/>
            <w:gridSpan w:val="6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Вид помещения </w:t>
            </w:r>
            <w:hyperlink w:anchor="P754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742" w:type="dxa"/>
            <w:gridSpan w:val="3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Количество помещений </w:t>
            </w:r>
            <w:hyperlink w:anchor="P754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4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E20F02" w:rsidRPr="0002762D" w:rsidRDefault="00E20F02" w:rsidP="00BA4C7B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1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Кадастровый номер объединяемого помещения </w:t>
            </w:r>
            <w:hyperlink w:anchor="P755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Адрес объединяемого помещения </w:t>
            </w:r>
            <w:hyperlink w:anchor="P755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0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1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здания, сооружения</w:t>
            </w: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762D">
        <w:rPr>
          <w:rFonts w:ascii="Times New Roman" w:hAnsi="Times New Roman"/>
          <w:sz w:val="24"/>
          <w:szCs w:val="24"/>
        </w:rPr>
        <w:t>--------------------------------</w:t>
      </w: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bookmarkStart w:id="3" w:name="P754"/>
      <w:bookmarkEnd w:id="3"/>
      <w:r w:rsidRPr="0002762D">
        <w:rPr>
          <w:rFonts w:ascii="Times New Roman" w:hAnsi="Times New Roman"/>
          <w:sz w:val="24"/>
          <w:szCs w:val="24"/>
        </w:rPr>
        <w:t>&lt;3&gt; Строка дублируется для каждого разделенного помещения.</w:t>
      </w: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bookmarkStart w:id="4" w:name="P755"/>
      <w:bookmarkEnd w:id="4"/>
      <w:r w:rsidRPr="0002762D">
        <w:rPr>
          <w:rFonts w:ascii="Times New Roman" w:hAnsi="Times New Roman"/>
          <w:sz w:val="24"/>
          <w:szCs w:val="24"/>
        </w:rPr>
        <w:t>&lt;4&gt; Строка дублируется для каждого объединенного помещения.</w:t>
      </w: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8"/>
        <w:gridCol w:w="567"/>
        <w:gridCol w:w="4195"/>
        <w:gridCol w:w="2091"/>
        <w:gridCol w:w="1814"/>
        <w:gridCol w:w="2494"/>
      </w:tblGrid>
      <w:tr w:rsidR="00E20F02" w:rsidRPr="0002762D" w:rsidTr="00BA4C7B">
        <w:tc>
          <w:tcPr>
            <w:tcW w:w="7391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20F02" w:rsidRPr="0002762D" w:rsidRDefault="00E20F02" w:rsidP="00BA4C7B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Лист  №___</w:t>
            </w:r>
          </w:p>
        </w:tc>
        <w:tc>
          <w:tcPr>
            <w:tcW w:w="2494" w:type="dxa"/>
          </w:tcPr>
          <w:p w:rsidR="00E20F02" w:rsidRPr="0002762D" w:rsidRDefault="00E20F02" w:rsidP="00BA4C7B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Всего листов ____</w:t>
            </w:r>
          </w:p>
        </w:tc>
      </w:tr>
      <w:tr w:rsidR="00E20F02" w:rsidRPr="0002762D" w:rsidTr="00BA4C7B">
        <w:tc>
          <w:tcPr>
            <w:tcW w:w="538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161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 w:firstLine="10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</w:tcPr>
          <w:p w:rsidR="00E20F02" w:rsidRPr="0002762D" w:rsidRDefault="00E20F02" w:rsidP="00BA4C7B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Тип и номер помещения в пределах </w:t>
            </w:r>
            <w:r w:rsidRPr="0002762D">
              <w:rPr>
                <w:rFonts w:ascii="Times New Roman" w:hAnsi="Times New Roman"/>
                <w:sz w:val="24"/>
                <w:szCs w:val="24"/>
              </w:rPr>
              <w:lastRenderedPageBreak/>
              <w:t>квартиры (в отношении коммунальных квартир)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1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В связи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4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4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6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пунктах 1</w:t>
              </w:r>
            </w:hyperlink>
            <w:r w:rsidRPr="0002762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7" w:history="1">
              <w:r w:rsidRPr="0002762D">
                <w:rPr>
                  <w:rFonts w:ascii="Times New Roman" w:hAnsi="Times New Roman"/>
                  <w:color w:val="0000FF"/>
                  <w:sz w:val="24"/>
                  <w:szCs w:val="24"/>
                </w:rPr>
                <w:t>3 части 2 статьи 27</w:t>
              </w:r>
            </w:hyperlink>
            <w:r w:rsidRPr="0002762D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 xml:space="preserve">2011, N 1, ст. 47; N 49, ст. 7061; N 50, ст. 7365; 2012, N 31, ст. 4322; 2013, N 30, ст. 4083; официальный интернет-портал правовой информации </w:t>
            </w:r>
            <w:proofErr w:type="spellStart"/>
            <w:r w:rsidRPr="0002762D">
              <w:rPr>
                <w:rFonts w:ascii="Times New Roman" w:hAnsi="Times New Roman"/>
                <w:sz w:val="24"/>
                <w:szCs w:val="24"/>
              </w:rPr>
              <w:t>www.pravo.gov.ru</w:t>
            </w:r>
            <w:proofErr w:type="spellEnd"/>
            <w:r w:rsidRPr="0002762D">
              <w:rPr>
                <w:rFonts w:ascii="Times New Roman" w:hAnsi="Times New Roman"/>
                <w:sz w:val="24"/>
                <w:szCs w:val="24"/>
              </w:rPr>
              <w:t>, 23 декабря 2014 г.)</w:t>
            </w:r>
            <w:proofErr w:type="gramEnd"/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4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567"/>
        <w:gridCol w:w="567"/>
        <w:gridCol w:w="567"/>
        <w:gridCol w:w="776"/>
        <w:gridCol w:w="1269"/>
        <w:gridCol w:w="150"/>
        <w:gridCol w:w="548"/>
        <w:gridCol w:w="510"/>
        <w:gridCol w:w="1247"/>
        <w:gridCol w:w="680"/>
        <w:gridCol w:w="469"/>
        <w:gridCol w:w="1644"/>
        <w:gridCol w:w="340"/>
        <w:gridCol w:w="1814"/>
      </w:tblGrid>
      <w:tr w:rsidR="00E20F02" w:rsidRPr="0002762D" w:rsidTr="00BA4C7B">
        <w:tc>
          <w:tcPr>
            <w:tcW w:w="7439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E20F02" w:rsidRPr="0002762D" w:rsidRDefault="00E20F02" w:rsidP="00BA4C7B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Лист N ____</w:t>
            </w:r>
          </w:p>
        </w:tc>
        <w:tc>
          <w:tcPr>
            <w:tcW w:w="2154" w:type="dxa"/>
            <w:gridSpan w:val="2"/>
          </w:tcPr>
          <w:p w:rsidR="00E20F02" w:rsidRPr="0002762D" w:rsidRDefault="00E20F02" w:rsidP="00BA4C7B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Всего листов ____</w:t>
            </w:r>
          </w:p>
        </w:tc>
      </w:tr>
      <w:tr w:rsidR="00E20F02" w:rsidRPr="0002762D" w:rsidTr="00BA4C7B">
        <w:tc>
          <w:tcPr>
            <w:tcW w:w="558" w:type="dxa"/>
            <w:vMerge w:val="restart"/>
            <w:tcBorders>
              <w:bottom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48" w:type="dxa"/>
            <w:gridSpan w:val="1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4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физическое лицо:</w:t>
            </w:r>
          </w:p>
        </w:tc>
      </w:tr>
      <w:tr w:rsidR="00E20F02" w:rsidRPr="0002762D" w:rsidTr="00BA4C7B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фамилия:</w:t>
            </w:r>
          </w:p>
        </w:tc>
        <w:tc>
          <w:tcPr>
            <w:tcW w:w="2455" w:type="dxa"/>
            <w:gridSpan w:val="4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3133" w:type="dxa"/>
            <w:gridSpan w:val="4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  <w:tc>
          <w:tcPr>
            <w:tcW w:w="1814" w:type="dxa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ИНН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455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вид:</w:t>
            </w:r>
          </w:p>
        </w:tc>
        <w:tc>
          <w:tcPr>
            <w:tcW w:w="3133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серия:</w:t>
            </w:r>
          </w:p>
        </w:tc>
        <w:tc>
          <w:tcPr>
            <w:tcW w:w="1814" w:type="dxa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номер: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</w:tc>
        <w:tc>
          <w:tcPr>
            <w:tcW w:w="4947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"__" ______ ____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47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7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604" w:type="dxa"/>
            <w:gridSpan w:val="6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6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6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4" w:type="dxa"/>
            <w:gridSpan w:val="12"/>
          </w:tcPr>
          <w:p w:rsidR="00E20F02" w:rsidRPr="0002762D" w:rsidRDefault="00E20F02" w:rsidP="00BA4C7B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20F02" w:rsidRPr="0002762D" w:rsidTr="00BA4C7B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725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ИНН (для российского </w:t>
            </w:r>
            <w:r w:rsidRPr="0002762D">
              <w:rPr>
                <w:rFonts w:ascii="Times New Roman" w:hAnsi="Times New Roman"/>
                <w:sz w:val="24"/>
                <w:szCs w:val="24"/>
              </w:rPr>
              <w:lastRenderedPageBreak/>
              <w:t>юридического лица):</w:t>
            </w:r>
          </w:p>
        </w:tc>
        <w:tc>
          <w:tcPr>
            <w:tcW w:w="6194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lastRenderedPageBreak/>
              <w:t>КПП (для российского юридического лица):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страна регистрации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(инкорпорации)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454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дата регистрации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798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номер регистрации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(для иностранного</w:t>
            </w:r>
            <w:proofErr w:type="gramEnd"/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юридического лица):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 w:val="restart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"__" ________ ____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98" w:type="dxa"/>
            <w:gridSpan w:val="3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454" w:type="dxa"/>
            <w:gridSpan w:val="5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gridSpan w:val="5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4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E20F02" w:rsidRPr="0002762D" w:rsidTr="00BA4C7B">
        <w:tc>
          <w:tcPr>
            <w:tcW w:w="558" w:type="dxa"/>
            <w:vMerge w:val="restart"/>
            <w:tcBorders>
              <w:top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право собственности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E20F02" w:rsidRPr="0002762D" w:rsidTr="00BA4C7B">
        <w:tc>
          <w:tcPr>
            <w:tcW w:w="558" w:type="dxa"/>
            <w:vMerge/>
            <w:tcBorders>
              <w:top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7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E20F02" w:rsidRPr="0002762D" w:rsidTr="00BA4C7B">
        <w:tc>
          <w:tcPr>
            <w:tcW w:w="558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48" w:type="dxa"/>
            <w:gridSpan w:val="14"/>
          </w:tcPr>
          <w:p w:rsidR="00E20F02" w:rsidRPr="0002762D" w:rsidRDefault="00E20F02" w:rsidP="00BA4C7B">
            <w:pPr>
              <w:pStyle w:val="ConsPlusNormal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Лично</w:t>
            </w:r>
          </w:p>
        </w:tc>
        <w:tc>
          <w:tcPr>
            <w:tcW w:w="51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 многофункциональном центре</w:t>
            </w: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4" w:type="dxa"/>
            <w:gridSpan w:val="7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1" w:type="dxa"/>
            <w:gridSpan w:val="13"/>
          </w:tcPr>
          <w:p w:rsidR="00E20F02" w:rsidRPr="0002762D" w:rsidRDefault="00E20F02" w:rsidP="00BA4C7B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 личном кабинете Регионального портала</w:t>
            </w: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1" w:type="dxa"/>
            <w:gridSpan w:val="1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E20F02" w:rsidRPr="0002762D" w:rsidRDefault="00E20F02" w:rsidP="00BA4C7B">
            <w:pPr>
              <w:pStyle w:val="ConsPlusNormal"/>
              <w:ind w:right="-2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704" w:type="dxa"/>
            <w:gridSpan w:val="7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4" w:type="dxa"/>
            <w:gridSpan w:val="7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48" w:type="dxa"/>
            <w:gridSpan w:val="1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Выдать лично</w:t>
            </w:r>
          </w:p>
        </w:tc>
        <w:tc>
          <w:tcPr>
            <w:tcW w:w="867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Расписка получена: _________________________________________________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(подпись заявителя)</w:t>
            </w: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4" w:type="dxa"/>
            <w:gridSpan w:val="7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58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1" w:type="dxa"/>
            <w:gridSpan w:val="1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Не направлять</w:t>
            </w:r>
          </w:p>
        </w:tc>
      </w:tr>
    </w:tbl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567"/>
        <w:gridCol w:w="567"/>
        <w:gridCol w:w="2520"/>
        <w:gridCol w:w="164"/>
        <w:gridCol w:w="849"/>
        <w:gridCol w:w="450"/>
        <w:gridCol w:w="907"/>
        <w:gridCol w:w="737"/>
        <w:gridCol w:w="446"/>
        <w:gridCol w:w="1644"/>
        <w:gridCol w:w="340"/>
        <w:gridCol w:w="1984"/>
      </w:tblGrid>
      <w:tr w:rsidR="00E20F02" w:rsidRPr="0002762D" w:rsidTr="00BA4C7B">
        <w:tc>
          <w:tcPr>
            <w:tcW w:w="7298" w:type="dxa"/>
            <w:gridSpan w:val="9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2"/>
          </w:tcPr>
          <w:p w:rsidR="00E20F02" w:rsidRPr="0002762D" w:rsidRDefault="00E20F02" w:rsidP="00BA4C7B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Лист N _____</w:t>
            </w:r>
          </w:p>
        </w:tc>
        <w:tc>
          <w:tcPr>
            <w:tcW w:w="2324" w:type="dxa"/>
            <w:gridSpan w:val="2"/>
          </w:tcPr>
          <w:p w:rsidR="00E20F02" w:rsidRPr="0002762D" w:rsidRDefault="00E20F02" w:rsidP="00BA4C7B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Всего листов _____</w:t>
            </w:r>
          </w:p>
        </w:tc>
      </w:tr>
      <w:tr w:rsidR="00E20F02" w:rsidRPr="0002762D" w:rsidTr="00BA4C7B">
        <w:tc>
          <w:tcPr>
            <w:tcW w:w="53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Заявитель: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8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8" w:type="dxa"/>
            <w:gridSpan w:val="11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физическое лицо: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фамилия:</w:t>
            </w:r>
          </w:p>
        </w:tc>
        <w:tc>
          <w:tcPr>
            <w:tcW w:w="2370" w:type="dxa"/>
            <w:gridSpan w:val="4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3167" w:type="dxa"/>
            <w:gridSpan w:val="4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  <w:tc>
          <w:tcPr>
            <w:tcW w:w="1984" w:type="dxa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ИНН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370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вид:</w:t>
            </w:r>
          </w:p>
        </w:tc>
        <w:tc>
          <w:tcPr>
            <w:tcW w:w="3167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серия:</w:t>
            </w:r>
          </w:p>
        </w:tc>
        <w:tc>
          <w:tcPr>
            <w:tcW w:w="1984" w:type="dxa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номер: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</w:tc>
        <w:tc>
          <w:tcPr>
            <w:tcW w:w="5151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"__" ______ ____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1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553" w:type="dxa"/>
            <w:gridSpan w:val="6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6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6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E20F02" w:rsidRPr="0002762D" w:rsidRDefault="00E20F02" w:rsidP="00BA4C7B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7357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7" w:type="dxa"/>
            <w:gridSpan w:val="8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6508" w:type="dxa"/>
            <w:gridSpan w:val="7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gridSpan w:val="7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страна регистрации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(инкорпорации)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389" w:type="dxa"/>
            <w:gridSpan w:val="5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дата регистрации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(для иностранного</w:t>
            </w:r>
            <w:proofErr w:type="gramEnd"/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юридического лица):</w:t>
            </w:r>
          </w:p>
        </w:tc>
        <w:tc>
          <w:tcPr>
            <w:tcW w:w="3968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номер регистрации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(для иностранного</w:t>
            </w:r>
            <w:proofErr w:type="gramEnd"/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юридического лица):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 w:val="restart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"__" _________ ____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gridSpan w:val="3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389" w:type="dxa"/>
            <w:gridSpan w:val="5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9" w:type="dxa"/>
            <w:gridSpan w:val="5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1" w:type="dxa"/>
            <w:gridSpan w:val="10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E20F02" w:rsidRDefault="00E20F02" w:rsidP="00BA4C7B">
            <w:pPr>
              <w:pStyle w:val="ConsPlusNormal"/>
              <w:ind w:right="-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Паспорт</w:t>
            </w: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 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Оригинал в количестве </w:t>
            </w: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__1__ экз., на __1__ л.</w:t>
            </w:r>
          </w:p>
        </w:tc>
        <w:tc>
          <w:tcPr>
            <w:tcW w:w="6058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065BE">
              <w:rPr>
                <w:rFonts w:ascii="Times New Roman" w:hAnsi="Times New Roman"/>
                <w:sz w:val="24"/>
                <w:szCs w:val="24"/>
                <w:lang w:eastAsia="en-US"/>
              </w:rPr>
              <w:t>правоустанавливающие и (или) правоудостоверяющие документы на объект (объекты)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Оригинал в количестве </w:t>
            </w: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__1__ экз., на ___2_ л.</w:t>
            </w:r>
          </w:p>
        </w:tc>
        <w:tc>
          <w:tcPr>
            <w:tcW w:w="6058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065BE">
              <w:rPr>
                <w:rFonts w:ascii="Times New Roman" w:hAnsi="Times New Roman"/>
                <w:sz w:val="24"/>
                <w:szCs w:val="24"/>
                <w:lang w:eastAsia="en-US"/>
              </w:rPr>
              <w:t>схема расположения объекта адресации на кадастровом плане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Оригинал в количестве </w:t>
            </w: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__1__ экз., на _2___ л.</w:t>
            </w:r>
          </w:p>
        </w:tc>
        <w:tc>
          <w:tcPr>
            <w:tcW w:w="6058" w:type="dxa"/>
            <w:gridSpan w:val="6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0F02" w:rsidRPr="0002762D" w:rsidTr="00BA4C7B">
        <w:tc>
          <w:tcPr>
            <w:tcW w:w="53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Примечание: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5" w:type="dxa"/>
            <w:gridSpan w:val="1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2665"/>
        <w:gridCol w:w="3798"/>
        <w:gridCol w:w="2098"/>
        <w:gridCol w:w="2608"/>
      </w:tblGrid>
      <w:tr w:rsidR="00E20F02" w:rsidRPr="0002762D" w:rsidTr="00BA4C7B">
        <w:tc>
          <w:tcPr>
            <w:tcW w:w="7000" w:type="dxa"/>
            <w:gridSpan w:val="3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E20F02" w:rsidRPr="0002762D" w:rsidRDefault="00E20F02" w:rsidP="00BA4C7B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Лист N ___</w:t>
            </w:r>
          </w:p>
        </w:tc>
        <w:tc>
          <w:tcPr>
            <w:tcW w:w="2608" w:type="dxa"/>
          </w:tcPr>
          <w:p w:rsidR="00E20F02" w:rsidRPr="0002762D" w:rsidRDefault="00E20F02" w:rsidP="00BA4C7B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Всего листов ___</w:t>
            </w:r>
          </w:p>
        </w:tc>
      </w:tr>
      <w:tr w:rsidR="00E20F02" w:rsidRPr="0002762D" w:rsidTr="00BA4C7B">
        <w:tc>
          <w:tcPr>
            <w:tcW w:w="537" w:type="dxa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69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 xml:space="preserve"> автоматизированном 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режиме</w:t>
            </w:r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E20F02" w:rsidRPr="0002762D" w:rsidTr="00BA4C7B">
        <w:tc>
          <w:tcPr>
            <w:tcW w:w="537" w:type="dxa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169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Настоящим также подтверждаю, что:</w:t>
            </w:r>
          </w:p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02762D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02762D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 w:rsidRPr="0002762D">
              <w:rPr>
                <w:rFonts w:ascii="Times New Roman" w:hAnsi="Times New Roman"/>
                <w:sz w:val="24"/>
                <w:szCs w:val="24"/>
              </w:rPr>
              <w:t>) документ(</w:t>
            </w:r>
            <w:proofErr w:type="spellStart"/>
            <w:r w:rsidRPr="0002762D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02762D">
              <w:rPr>
                <w:rFonts w:ascii="Times New Roman" w:hAnsi="Times New Roman"/>
                <w:sz w:val="24"/>
                <w:szCs w:val="24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E20F02" w:rsidRPr="0002762D" w:rsidTr="00BA4C7B">
        <w:tc>
          <w:tcPr>
            <w:tcW w:w="53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63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706" w:type="dxa"/>
            <w:gridSpan w:val="2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right w:val="nil"/>
            </w:tcBorders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798" w:type="dxa"/>
            <w:tcBorders>
              <w:left w:val="nil"/>
            </w:tcBorders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4706" w:type="dxa"/>
            <w:gridSpan w:val="2"/>
            <w:vAlign w:val="center"/>
          </w:tcPr>
          <w:p w:rsidR="00E20F02" w:rsidRPr="0002762D" w:rsidRDefault="00E20F02" w:rsidP="00BA4C7B">
            <w:pPr>
              <w:pStyle w:val="ConsPlusNormal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"</w:t>
            </w:r>
            <w:r w:rsidRPr="00E20F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30__" _03__________ 2020____ г.</w:t>
            </w:r>
          </w:p>
        </w:tc>
      </w:tr>
      <w:tr w:rsidR="00E20F02" w:rsidRPr="0002762D" w:rsidTr="00BA4C7B">
        <w:tc>
          <w:tcPr>
            <w:tcW w:w="537" w:type="dxa"/>
            <w:vMerge w:val="restart"/>
          </w:tcPr>
          <w:p w:rsidR="00E20F02" w:rsidRPr="0002762D" w:rsidRDefault="00E20F02" w:rsidP="00BA4C7B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169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2762D">
              <w:rPr>
                <w:rFonts w:ascii="Times New Roman" w:hAnsi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F02" w:rsidRPr="0002762D" w:rsidTr="00BA4C7B">
        <w:tc>
          <w:tcPr>
            <w:tcW w:w="537" w:type="dxa"/>
            <w:vMerge/>
          </w:tcPr>
          <w:p w:rsidR="00E20F02" w:rsidRPr="0002762D" w:rsidRDefault="00E20F02" w:rsidP="00BA4C7B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:rsidR="00E20F02" w:rsidRPr="0002762D" w:rsidRDefault="00E20F02" w:rsidP="00BA4C7B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r w:rsidRPr="0002762D">
        <w:rPr>
          <w:rFonts w:ascii="Times New Roman" w:hAnsi="Times New Roman"/>
          <w:sz w:val="24"/>
          <w:szCs w:val="24"/>
        </w:rPr>
        <w:lastRenderedPageBreak/>
        <w:t>Примечание.</w:t>
      </w: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r w:rsidRPr="0002762D">
        <w:rPr>
          <w:rFonts w:ascii="Times New Roman" w:hAnsi="Times New Roman"/>
          <w:sz w:val="24"/>
          <w:szCs w:val="24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r w:rsidRPr="0002762D">
        <w:rPr>
          <w:rFonts w:ascii="Times New Roman" w:hAnsi="Times New Roman"/>
          <w:sz w:val="24"/>
          <w:szCs w:val="24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r w:rsidRPr="0002762D">
        <w:rPr>
          <w:rFonts w:ascii="Times New Roman" w:hAnsi="Times New Roman"/>
          <w:sz w:val="24"/>
          <w:szCs w:val="24"/>
        </w:rPr>
        <w:t>(V).</w:t>
      </w: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r w:rsidRPr="0002762D">
        <w:rPr>
          <w:rFonts w:ascii="Times New Roman" w:hAnsi="Times New Roman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E20F02" w:rsidRPr="0002762D" w:rsidRDefault="00E20F02" w:rsidP="00E20F02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20F02" w:rsidRPr="0002762D" w:rsidRDefault="00E20F02" w:rsidP="00E20F0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E20F02" w:rsidRDefault="00E20F02" w:rsidP="00E20F02">
      <w:bookmarkStart w:id="5" w:name="_GoBack"/>
      <w:bookmarkEnd w:id="5"/>
    </w:p>
    <w:p w:rsidR="00CB0D98" w:rsidRPr="00E20F02" w:rsidRDefault="00CB0D98" w:rsidP="00E20F02">
      <w:pPr>
        <w:rPr>
          <w:szCs w:val="24"/>
        </w:rPr>
      </w:pPr>
    </w:p>
    <w:sectPr w:rsidR="00CB0D98" w:rsidRPr="00E20F02" w:rsidSect="003E27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3F75"/>
    <w:rsid w:val="000803A6"/>
    <w:rsid w:val="00331242"/>
    <w:rsid w:val="003E2AF3"/>
    <w:rsid w:val="00503F75"/>
    <w:rsid w:val="00526502"/>
    <w:rsid w:val="008F45A8"/>
    <w:rsid w:val="00A579E8"/>
    <w:rsid w:val="00B23C65"/>
    <w:rsid w:val="00B46E2B"/>
    <w:rsid w:val="00BA78B6"/>
    <w:rsid w:val="00C04434"/>
    <w:rsid w:val="00C12AC8"/>
    <w:rsid w:val="00CB0D98"/>
    <w:rsid w:val="00D35A6B"/>
    <w:rsid w:val="00DD168F"/>
    <w:rsid w:val="00E06AD9"/>
    <w:rsid w:val="00E20F02"/>
    <w:rsid w:val="00F1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46E2B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46E2B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49AE97926646806E9A814B06C96E5F121C0B65FA3F3F520B12576200C052B003691937O0PE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49AE97926646806E9A814B06C96E5F121C0B65FA3F3F520B12576200C052B0036919370E3001E6ODP5O" TargetMode="External"/><Relationship Id="rId5" Type="http://schemas.openxmlformats.org/officeDocument/2006/relationships/hyperlink" Target="consultantplus://offline/ref=8949AE97926646806E9A814B06C96E5F121C0B64F03E3F520B12576200OCP0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2000</Words>
  <Characters>11403</Characters>
  <Application>Microsoft Office Word</Application>
  <DocSecurity>0</DocSecurity>
  <Lines>95</Lines>
  <Paragraphs>26</Paragraphs>
  <ScaleCrop>false</ScaleCrop>
  <Company>MultiDVD Team</Company>
  <LinksUpToDate>false</LinksUpToDate>
  <CharactersWithSpaces>13377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2021-02-19T12:27:00Z</dcterms:created>
  <dcterms:modified xsi:type="dcterms:W3CDTF">2021-04-23T12:30:00Z</dcterms:modified>
</cp:coreProperties>
</file>