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DEC0" w14:textId="77777777" w:rsidR="00AD16F5" w:rsidRPr="00AD16F5" w:rsidRDefault="00AD16F5" w:rsidP="00AD16F5">
      <w:pPr>
        <w:widowControl w:val="0"/>
        <w:shd w:val="clear" w:color="auto" w:fill="FFFFFF"/>
        <w:spacing w:after="0" w:line="317" w:lineRule="exact"/>
        <w:jc w:val="right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AD16F5">
        <w:rPr>
          <w:rFonts w:eastAsia="Times New Roman" w:cs="Times New Roman"/>
          <w:spacing w:val="-3"/>
          <w:sz w:val="24"/>
          <w:szCs w:val="24"/>
          <w:lang w:eastAsia="ru-RU"/>
        </w:rPr>
        <w:t xml:space="preserve">Приложение № 1 </w:t>
      </w:r>
    </w:p>
    <w:p w14:paraId="01AA1890" w14:textId="77777777" w:rsidR="00AD16F5" w:rsidRPr="00AD16F5" w:rsidRDefault="00AD16F5" w:rsidP="00AD16F5">
      <w:pPr>
        <w:shd w:val="clear" w:color="auto" w:fill="FFFFFF"/>
        <w:spacing w:after="0"/>
        <w:ind w:left="5103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D16F5">
        <w:rPr>
          <w:rFonts w:eastAsia="Times New Roman" w:cs="Times New Roman"/>
          <w:sz w:val="24"/>
          <w:szCs w:val="24"/>
          <w:lang w:eastAsia="ru-RU"/>
        </w:rPr>
        <w:t>к Административному регламенту по предоставлению муниципальной услуги «Утверждение и выдача схем расположения земельных участков на кадастровом плане территории»</w:t>
      </w:r>
    </w:p>
    <w:p w14:paraId="757CF140" w14:textId="77777777" w:rsidR="00AD16F5" w:rsidRPr="00AD16F5" w:rsidRDefault="00AD16F5" w:rsidP="00AD16F5">
      <w:pPr>
        <w:widowControl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AD16F5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</w:t>
      </w:r>
      <w:r w:rsidRPr="00AD16F5">
        <w:rPr>
          <w:rFonts w:eastAsia="Times New Roman" w:cs="Times New Roman"/>
          <w:szCs w:val="28"/>
          <w:lang w:eastAsia="ru-RU"/>
        </w:rPr>
        <w:t xml:space="preserve">              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1"/>
      </w:tblGrid>
      <w:tr w:rsidR="00AD16F5" w:rsidRPr="00AD16F5" w14:paraId="7D9439DB" w14:textId="77777777" w:rsidTr="00C018F2">
        <w:tc>
          <w:tcPr>
            <w:tcW w:w="5068" w:type="dxa"/>
          </w:tcPr>
          <w:p w14:paraId="55401325" w14:textId="77777777" w:rsidR="00AD16F5" w:rsidRPr="00AD16F5" w:rsidRDefault="00AD16F5" w:rsidP="00AD16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>Главе администрации  рабочего поселка Башмаково Башмаковского района Пензенской области</w:t>
            </w:r>
          </w:p>
          <w:p w14:paraId="162B513B" w14:textId="77777777" w:rsidR="00AD16F5" w:rsidRPr="00AD16F5" w:rsidRDefault="00AD16F5" w:rsidP="00AD16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______________________________________</w:t>
            </w:r>
          </w:p>
          <w:p w14:paraId="16D7EF4C" w14:textId="77777777" w:rsidR="00AD16F5" w:rsidRPr="00AD16F5" w:rsidRDefault="00AD16F5" w:rsidP="00AD16F5">
            <w:pPr>
              <w:widowControl w:val="0"/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AD16F5">
              <w:rPr>
                <w:rFonts w:eastAsia="Times New Roman" w:cs="Times New Roman"/>
                <w:sz w:val="18"/>
                <w:szCs w:val="18"/>
                <w:lang w:eastAsia="ru-RU"/>
              </w:rPr>
              <w:t>ф.и.о.</w:t>
            </w:r>
          </w:p>
          <w:p w14:paraId="7503E630" w14:textId="1A47E0A3" w:rsidR="00AD16F5" w:rsidRPr="00AD16F5" w:rsidRDefault="00AD16F5" w:rsidP="00AD16F5">
            <w:pPr>
              <w:widowControl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Ивановой Марии Ивановны</w:t>
            </w:r>
          </w:p>
          <w:p w14:paraId="47D613FC" w14:textId="5281894E" w:rsidR="00AD16F5" w:rsidRPr="00AD16F5" w:rsidRDefault="00AD16F5" w:rsidP="00AD16F5">
            <w:pPr>
              <w:widowControl w:val="0"/>
              <w:spacing w:after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D16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(ФИО гражданина в родительном падеже/полное наименование юридического лица) </w:t>
            </w:r>
            <w:r w:rsidRPr="00AD16F5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14:paraId="7AC97339" w14:textId="77777777" w:rsidR="00AD16F5" w:rsidRPr="00AD16F5" w:rsidRDefault="00AD16F5" w:rsidP="00AD16F5">
            <w:pPr>
              <w:widowControl w:val="0"/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16F5">
              <w:rPr>
                <w:rFonts w:eastAsia="Times New Roman" w:cs="Times New Roman"/>
                <w:sz w:val="16"/>
                <w:szCs w:val="16"/>
                <w:lang w:eastAsia="ru-RU"/>
              </w:rPr>
              <w:t>(Данные паспорта/ Юридический адрес)</w:t>
            </w:r>
          </w:p>
          <w:p w14:paraId="1D565941" w14:textId="7F4A0DF4" w:rsidR="00AD16F5" w:rsidRPr="00AD16F5" w:rsidRDefault="00AD16F5" w:rsidP="00AD16F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>адрес: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р.п. Башмаково Полевая</w:t>
            </w:r>
          </w:p>
          <w:p w14:paraId="14AADCB8" w14:textId="77777777" w:rsidR="00AD16F5" w:rsidRPr="00AD16F5" w:rsidRDefault="00AD16F5" w:rsidP="00AD16F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телефон: _______________, </w:t>
            </w:r>
          </w:p>
          <w:p w14:paraId="79E24AF8" w14:textId="77777777" w:rsidR="00AD16F5" w:rsidRPr="00AD16F5" w:rsidRDefault="00AD16F5" w:rsidP="00AD16F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>факс: ________________,</w:t>
            </w:r>
          </w:p>
          <w:p w14:paraId="7962FAE9" w14:textId="1345ADB9" w:rsidR="00AD16F5" w:rsidRPr="00AD16F5" w:rsidRDefault="00AD16F5" w:rsidP="00AD16F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16F5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14:paraId="6540AF5C" w14:textId="77777777" w:rsidR="00AD16F5" w:rsidRPr="00AD16F5" w:rsidRDefault="00AD16F5" w:rsidP="00AD16F5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3A7C73CE" w14:textId="77777777" w:rsidR="00AD16F5" w:rsidRPr="00AD16F5" w:rsidRDefault="00AD16F5" w:rsidP="00AD16F5">
      <w:pPr>
        <w:widowControl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3737961" w14:textId="77777777" w:rsidR="00AD16F5" w:rsidRPr="00AD16F5" w:rsidRDefault="00AD16F5" w:rsidP="00AD16F5">
      <w:pPr>
        <w:spacing w:after="0"/>
        <w:jc w:val="center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ЗАЯВЛЕНИЕ</w:t>
      </w:r>
    </w:p>
    <w:p w14:paraId="10046C63" w14:textId="77777777" w:rsidR="00AD16F5" w:rsidRPr="00AD16F5" w:rsidRDefault="00AD16F5" w:rsidP="00AD16F5">
      <w:pPr>
        <w:spacing w:after="0"/>
        <w:jc w:val="center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об утверждении схемы расположения земельного участка</w:t>
      </w:r>
    </w:p>
    <w:p w14:paraId="14BEC5E5" w14:textId="77777777" w:rsidR="00AD16F5" w:rsidRPr="00AD16F5" w:rsidRDefault="00AD16F5" w:rsidP="00AD16F5">
      <w:pPr>
        <w:spacing w:after="0"/>
        <w:jc w:val="center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на кадастровом плане территории</w:t>
      </w:r>
    </w:p>
    <w:p w14:paraId="75BA90F2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11577AF2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 xml:space="preserve">    Прошу   утвердить  схему  расположения  земельного  участка  (земельных</w:t>
      </w:r>
    </w:p>
    <w:p w14:paraId="64144019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участков)  на  кадастровом  плане территории в целях образования земельного</w:t>
      </w:r>
    </w:p>
    <w:p w14:paraId="77EBE309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участка (земельных участков) путем ________________________________________</w:t>
      </w:r>
    </w:p>
    <w:p w14:paraId="2F71B5F3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385DF17C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земельного участка (земельных участков) ___________________________________</w:t>
      </w:r>
    </w:p>
    <w:p w14:paraId="07060375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──────────────────</w:t>
      </w:r>
    </w:p>
    <w:p w14:paraId="0CBF5814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___________________________________________________________________________</w:t>
      </w:r>
    </w:p>
    <w:p w14:paraId="23A2B010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 xml:space="preserve">             (кадастровый номер, площадь, адрес (при наличии)</w:t>
      </w:r>
    </w:p>
    <w:p w14:paraId="33492384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 xml:space="preserve">                        каждого земельного участка)</w:t>
      </w:r>
    </w:p>
    <w:p w14:paraId="17E4404B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 xml:space="preserve">    и  земель,  находящихся  в  муниципальной собственности и прилегающих к</w:t>
      </w:r>
    </w:p>
    <w:p w14:paraId="2A833FB6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принадлежащему мне земельному участку.</w:t>
      </w:r>
    </w:p>
    <w:p w14:paraId="082FE104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Приложение:</w:t>
      </w:r>
    </w:p>
    <w:p w14:paraId="2FD81D43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схема расположения земельного участка на кадастровом плане территории</w:t>
      </w:r>
    </w:p>
    <w:p w14:paraId="10E75FC5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___________________________________________________________________________</w:t>
      </w:r>
    </w:p>
    <w:p w14:paraId="1751C689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(Копии правоустанавливающих или правоудостоверяющих документов на земельный</w:t>
      </w:r>
    </w:p>
    <w:p w14:paraId="373A3190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участок,  принадлежащий  заявителю,  в  случае, если право собственности не</w:t>
      </w:r>
    </w:p>
    <w:p w14:paraId="4E8C3934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зарегистрировано  в  Едином  государственном  реестре  прав  на  недвижимое</w:t>
      </w:r>
    </w:p>
    <w:p w14:paraId="747B5C33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имущество и сделок с ним _.</w:t>
      </w:r>
    </w:p>
    <w:p w14:paraId="3B8D0857" w14:textId="157C646B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 xml:space="preserve">                                                   </w:t>
      </w:r>
      <w:r>
        <w:rPr>
          <w:rFonts w:eastAsia="Calibri" w:cs="Times New Roman"/>
          <w:sz w:val="24"/>
          <w:szCs w:val="24"/>
        </w:rPr>
        <w:t>Иванова</w:t>
      </w:r>
    </w:p>
    <w:p w14:paraId="2C85B62B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 xml:space="preserve">                                                   (ФИО, подпись заявителя)</w:t>
      </w:r>
    </w:p>
    <w:p w14:paraId="20AA4AD1" w14:textId="131ED941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>"_</w:t>
      </w:r>
      <w:r>
        <w:rPr>
          <w:rFonts w:eastAsia="Calibri" w:cs="Times New Roman"/>
          <w:sz w:val="24"/>
          <w:szCs w:val="24"/>
        </w:rPr>
        <w:t>31</w:t>
      </w:r>
      <w:r w:rsidRPr="00AD16F5">
        <w:rPr>
          <w:rFonts w:eastAsia="Calibri" w:cs="Times New Roman"/>
          <w:sz w:val="24"/>
          <w:szCs w:val="24"/>
        </w:rPr>
        <w:t>__"______</w:t>
      </w:r>
      <w:r>
        <w:rPr>
          <w:rFonts w:eastAsia="Calibri" w:cs="Times New Roman"/>
          <w:sz w:val="24"/>
          <w:szCs w:val="24"/>
        </w:rPr>
        <w:t>мая</w:t>
      </w:r>
      <w:bookmarkStart w:id="0" w:name="_GoBack"/>
      <w:bookmarkEnd w:id="0"/>
      <w:r w:rsidRPr="00AD16F5">
        <w:rPr>
          <w:rFonts w:eastAsia="Calibri" w:cs="Times New Roman"/>
          <w:sz w:val="24"/>
          <w:szCs w:val="24"/>
        </w:rPr>
        <w:t>_________________</w:t>
      </w:r>
    </w:p>
    <w:p w14:paraId="4004FA6F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  <w:r w:rsidRPr="00AD16F5">
        <w:rPr>
          <w:rFonts w:eastAsia="Calibri" w:cs="Times New Roman"/>
          <w:sz w:val="24"/>
          <w:szCs w:val="24"/>
        </w:rPr>
        <w:t xml:space="preserve">     (дата подачи заявления)</w:t>
      </w:r>
    </w:p>
    <w:p w14:paraId="1A084B3E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4B3B57F9" w14:textId="77777777" w:rsidR="00AD16F5" w:rsidRPr="00AD16F5" w:rsidRDefault="00AD16F5" w:rsidP="00AD16F5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6FACFDA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F1"/>
    <w:rsid w:val="006C0B77"/>
    <w:rsid w:val="008242FF"/>
    <w:rsid w:val="00870751"/>
    <w:rsid w:val="008B60F1"/>
    <w:rsid w:val="00922C48"/>
    <w:rsid w:val="00AD16F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C1D"/>
  <w15:chartTrackingRefBased/>
  <w15:docId w15:val="{B40C13D8-4862-4563-9AFE-DFFD85AD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2021-06-03T13:44:00Z</dcterms:created>
  <dcterms:modified xsi:type="dcterms:W3CDTF">2021-06-03T13:49:00Z</dcterms:modified>
</cp:coreProperties>
</file>