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9B" w:rsidRPr="00706E3A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80CD1">
        <w:rPr>
          <w:rFonts w:ascii="Times New Roman" w:hAnsi="Times New Roman" w:cs="Times New Roman"/>
          <w:sz w:val="24"/>
          <w:szCs w:val="24"/>
        </w:rPr>
        <w:t xml:space="preserve"> </w:t>
      </w:r>
      <w:r w:rsidRPr="00706E3A">
        <w:rPr>
          <w:rFonts w:ascii="Times New Roman" w:hAnsi="Times New Roman" w:cs="Times New Roman"/>
          <w:sz w:val="24"/>
          <w:szCs w:val="24"/>
        </w:rPr>
        <w:t>1</w:t>
      </w:r>
    </w:p>
    <w:p w:rsidR="0016509B" w:rsidRPr="00706E3A" w:rsidRDefault="0016509B" w:rsidP="001650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16509B" w:rsidRPr="00706E3A" w:rsidRDefault="0016509B" w:rsidP="001650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6509B" w:rsidRDefault="0016509B" w:rsidP="001650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«</w:t>
      </w:r>
      <w:r w:rsidRPr="00AB0755">
        <w:rPr>
          <w:rFonts w:ascii="Times New Roman" w:hAnsi="Times New Roman" w:cs="Times New Roman"/>
          <w:sz w:val="24"/>
          <w:szCs w:val="24"/>
        </w:rPr>
        <w:t>Предоставление земельного участка,</w:t>
      </w:r>
    </w:p>
    <w:p w:rsidR="0016509B" w:rsidRDefault="0016509B" w:rsidP="001650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0755">
        <w:rPr>
          <w:rFonts w:ascii="Times New Roman" w:hAnsi="Times New Roman" w:cs="Times New Roman"/>
          <w:sz w:val="24"/>
          <w:szCs w:val="24"/>
        </w:rPr>
        <w:t xml:space="preserve">находящегося в государственной или </w:t>
      </w:r>
    </w:p>
    <w:p w:rsidR="0016509B" w:rsidRDefault="0016509B" w:rsidP="001650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0755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собственности, </w:t>
      </w:r>
    </w:p>
    <w:p w:rsidR="0016509B" w:rsidRDefault="0016509B" w:rsidP="001650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0755">
        <w:rPr>
          <w:rFonts w:ascii="Times New Roman" w:hAnsi="Times New Roman" w:cs="Times New Roman"/>
          <w:sz w:val="24"/>
          <w:szCs w:val="24"/>
        </w:rPr>
        <w:t xml:space="preserve">гражданину или юридическому лицу </w:t>
      </w:r>
    </w:p>
    <w:p w:rsidR="0016509B" w:rsidRPr="00AB0755" w:rsidRDefault="0016509B" w:rsidP="001650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0755">
        <w:rPr>
          <w:rFonts w:ascii="Times New Roman" w:hAnsi="Times New Roman" w:cs="Times New Roman"/>
          <w:sz w:val="24"/>
          <w:szCs w:val="24"/>
        </w:rPr>
        <w:t>в собственность бесплатно</w:t>
      </w:r>
      <w:r w:rsidRPr="0013182B">
        <w:rPr>
          <w:rFonts w:ascii="Times New Roman" w:hAnsi="Times New Roman" w:cs="Times New Roman"/>
          <w:sz w:val="24"/>
          <w:szCs w:val="24"/>
        </w:rPr>
        <w:t>»</w:t>
      </w:r>
    </w:p>
    <w:p w:rsidR="0016509B" w:rsidRPr="0013182B" w:rsidRDefault="0016509B" w:rsidP="0016509B">
      <w:pPr>
        <w:pStyle w:val="ConsPlusNormal"/>
        <w:jc w:val="center"/>
        <w:rPr>
          <w:sz w:val="24"/>
          <w:szCs w:val="24"/>
        </w:rPr>
      </w:pPr>
    </w:p>
    <w:p w:rsidR="0016509B" w:rsidRPr="0013182B" w:rsidRDefault="0016509B" w:rsidP="001650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16509B" w:rsidRDefault="0016509B" w:rsidP="0016509B">
      <w:pPr>
        <w:pStyle w:val="ConsPlusNormal"/>
        <w:jc w:val="both"/>
      </w:pPr>
    </w:p>
    <w:p w:rsidR="0016509B" w:rsidRPr="00F01CFF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16509B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3D4E">
        <w:rPr>
          <w:rFonts w:ascii="Times New Roman" w:hAnsi="Times New Roman" w:cs="Times New Roman"/>
          <w:sz w:val="24"/>
          <w:szCs w:val="24"/>
        </w:rPr>
        <w:t>Сердобского района Пензенской области</w:t>
      </w: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16509B" w:rsidRPr="008619E0" w:rsidRDefault="0016509B" w:rsidP="001650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16509B" w:rsidRPr="0024588F" w:rsidRDefault="0016509B" w:rsidP="0016509B">
      <w:pPr>
        <w:pStyle w:val="ConsPlusNormal"/>
        <w:jc w:val="both"/>
      </w:pPr>
    </w:p>
    <w:p w:rsidR="0016509B" w:rsidRDefault="0016509B" w:rsidP="001650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6509B" w:rsidRPr="008619E0" w:rsidRDefault="0016509B" w:rsidP="001650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09B" w:rsidRDefault="0016509B" w:rsidP="0016509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в собственность бесплатно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16509B" w:rsidRPr="00942607" w:rsidRDefault="0016509B" w:rsidP="0016509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Основание предоставления земельного участка </w:t>
      </w:r>
      <w:r w:rsidRPr="00AB0755">
        <w:rPr>
          <w:rFonts w:ascii="Times New Roman" w:hAnsi="Times New Roman" w:cs="Times New Roman"/>
          <w:sz w:val="24"/>
          <w:szCs w:val="24"/>
        </w:rPr>
        <w:t>в собственность бесплатно</w:t>
      </w:r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16509B" w:rsidRDefault="0016509B" w:rsidP="001650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6509B" w:rsidRDefault="0016509B" w:rsidP="001650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6509B" w:rsidRPr="00942607" w:rsidRDefault="0016509B" w:rsidP="001650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6509B" w:rsidRPr="00942607" w:rsidRDefault="0016509B" w:rsidP="001650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16509B" w:rsidRDefault="0016509B" w:rsidP="001650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509B" w:rsidRPr="00942607" w:rsidRDefault="0016509B" w:rsidP="0016509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16509B" w:rsidRPr="00942607" w:rsidRDefault="0016509B" w:rsidP="001650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6509B" w:rsidRDefault="0016509B" w:rsidP="001650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509B" w:rsidRPr="00942607" w:rsidRDefault="0016509B" w:rsidP="0016509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16509B" w:rsidRPr="00942607" w:rsidRDefault="0016509B" w:rsidP="0016509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планирования и </w:t>
      </w:r>
      <w:r w:rsidRPr="00942607">
        <w:rPr>
          <w:rFonts w:ascii="Times New Roman" w:hAnsi="Times New Roman" w:cs="Times New Roman"/>
          <w:sz w:val="24"/>
          <w:szCs w:val="24"/>
        </w:rPr>
        <w:lastRenderedPageBreak/>
        <w:t>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16509B" w:rsidRPr="00942607" w:rsidRDefault="0016509B" w:rsidP="0016509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16509B" w:rsidRPr="00942607" w:rsidRDefault="0016509B" w:rsidP="001650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09B" w:rsidRPr="00942607" w:rsidRDefault="0016509B" w:rsidP="00165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16509B" w:rsidRPr="00942607" w:rsidRDefault="0016509B" w:rsidP="001650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16509B" w:rsidRPr="00942607" w:rsidTr="00225BCA">
        <w:tc>
          <w:tcPr>
            <w:tcW w:w="913" w:type="dxa"/>
          </w:tcPr>
          <w:p w:rsidR="0016509B" w:rsidRPr="00942607" w:rsidRDefault="0016509B" w:rsidP="00225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16509B" w:rsidRPr="00942607" w:rsidRDefault="0016509B" w:rsidP="00225B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16509B" w:rsidRPr="00942607" w:rsidTr="00225BCA">
        <w:tc>
          <w:tcPr>
            <w:tcW w:w="913" w:type="dxa"/>
          </w:tcPr>
          <w:p w:rsidR="0016509B" w:rsidRPr="00942607" w:rsidRDefault="0016509B" w:rsidP="00225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16509B" w:rsidRPr="00942607" w:rsidRDefault="0016509B" w:rsidP="00225B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16509B" w:rsidRPr="00942607" w:rsidTr="00225BCA">
        <w:tc>
          <w:tcPr>
            <w:tcW w:w="913" w:type="dxa"/>
          </w:tcPr>
          <w:p w:rsidR="0016509B" w:rsidRPr="00942607" w:rsidRDefault="0016509B" w:rsidP="00225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16509B" w:rsidRPr="00942607" w:rsidRDefault="0016509B" w:rsidP="00225B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16509B" w:rsidRPr="00942607" w:rsidTr="00225BCA">
        <w:tc>
          <w:tcPr>
            <w:tcW w:w="913" w:type="dxa"/>
          </w:tcPr>
          <w:p w:rsidR="0016509B" w:rsidRPr="00942607" w:rsidRDefault="0016509B" w:rsidP="00225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16509B" w:rsidRPr="00942607" w:rsidRDefault="0016509B" w:rsidP="00225B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16509B" w:rsidRPr="00942607" w:rsidRDefault="0016509B" w:rsidP="001650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09B" w:rsidRPr="00942607" w:rsidRDefault="0016509B" w:rsidP="00165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16509B" w:rsidRPr="00942607" w:rsidRDefault="0016509B" w:rsidP="001650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16509B" w:rsidRPr="00942607" w:rsidTr="00225BCA">
        <w:tc>
          <w:tcPr>
            <w:tcW w:w="913" w:type="dxa"/>
          </w:tcPr>
          <w:p w:rsidR="0016509B" w:rsidRPr="00942607" w:rsidRDefault="0016509B" w:rsidP="00225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16509B" w:rsidRPr="00942607" w:rsidRDefault="0016509B" w:rsidP="00225B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16509B" w:rsidRPr="00942607" w:rsidTr="00225BCA">
        <w:tc>
          <w:tcPr>
            <w:tcW w:w="913" w:type="dxa"/>
          </w:tcPr>
          <w:p w:rsidR="0016509B" w:rsidRPr="00942607" w:rsidRDefault="0016509B" w:rsidP="00225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16509B" w:rsidRPr="00942607" w:rsidRDefault="0016509B" w:rsidP="00225B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16509B" w:rsidRPr="00942607" w:rsidRDefault="0016509B" w:rsidP="001650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09B" w:rsidRPr="00942607" w:rsidRDefault="0016509B" w:rsidP="00165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6509B" w:rsidRPr="00942607" w:rsidRDefault="0016509B" w:rsidP="00165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16509B" w:rsidRPr="00942607" w:rsidRDefault="0016509B" w:rsidP="001650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09B" w:rsidRPr="00942607" w:rsidRDefault="0016509B" w:rsidP="001650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16509B" w:rsidRPr="00942607" w:rsidRDefault="0016509B" w:rsidP="001650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509B" w:rsidRPr="00B72DBF" w:rsidRDefault="0016509B" w:rsidP="001650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Подпись заявителя</w:t>
      </w:r>
    </w:p>
    <w:p w:rsidR="0016509B" w:rsidRDefault="0016509B" w:rsidP="0016509B">
      <w:pPr>
        <w:pStyle w:val="ConsPlusNonformat"/>
      </w:pPr>
    </w:p>
    <w:p w:rsidR="0016509B" w:rsidRDefault="0016509B" w:rsidP="0016509B">
      <w:pPr>
        <w:pStyle w:val="ConsPlusNonformat"/>
      </w:pPr>
    </w:p>
    <w:p w:rsidR="004C2E2C" w:rsidRDefault="004C2E2C"/>
    <w:sectPr w:rsidR="004C2E2C" w:rsidSect="00D7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09B"/>
    <w:rsid w:val="00060F87"/>
    <w:rsid w:val="001071AF"/>
    <w:rsid w:val="0016509B"/>
    <w:rsid w:val="001701D3"/>
    <w:rsid w:val="00203465"/>
    <w:rsid w:val="002615A2"/>
    <w:rsid w:val="002D5507"/>
    <w:rsid w:val="00436BC8"/>
    <w:rsid w:val="004C2E2C"/>
    <w:rsid w:val="00605ADA"/>
    <w:rsid w:val="006C24C0"/>
    <w:rsid w:val="006F04EC"/>
    <w:rsid w:val="00717A62"/>
    <w:rsid w:val="00B5062F"/>
    <w:rsid w:val="00D75030"/>
    <w:rsid w:val="00FD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9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650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Company>Microsoft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2020-03-26T12:09:00Z</dcterms:created>
  <dcterms:modified xsi:type="dcterms:W3CDTF">2020-03-26T12:10:00Z</dcterms:modified>
</cp:coreProperties>
</file>