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939E" w14:textId="36573DF8" w:rsidR="00F3645B" w:rsidRDefault="003F1C66" w:rsidP="003F1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2505" w:dyaOrig="3300" w14:anchorId="1413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in" o:ole="">
            <v:imagedata r:id="rId7" o:title=""/>
          </v:shape>
          <o:OLEObject Type="Embed" ProgID="PBrush" ShapeID="_x0000_i1025" DrawAspect="Content" ObjectID="_1760881950" r:id="rId8"/>
        </w:object>
      </w:r>
      <w:r w:rsidR="001933FF">
        <w:t xml:space="preserve">         </w:t>
      </w:r>
    </w:p>
    <w:p w14:paraId="5C3ED450" w14:textId="77777777"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163D893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EF3CB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3CB0">
        <w:rPr>
          <w:rFonts w:ascii="Times New Roman" w:hAnsi="Times New Roman" w:cs="Times New Roman"/>
          <w:b/>
          <w:sz w:val="36"/>
          <w:szCs w:val="36"/>
        </w:rPr>
        <w:t>РОЩИН</w:t>
      </w:r>
      <w:r w:rsidRPr="0021443F">
        <w:rPr>
          <w:rFonts w:ascii="Times New Roman" w:hAnsi="Times New Roman" w:cs="Times New Roman"/>
          <w:b/>
          <w:sz w:val="36"/>
          <w:szCs w:val="36"/>
        </w:rPr>
        <w:t>СКОГО СЕЛЬСОВЕТА</w:t>
      </w:r>
    </w:p>
    <w:p w14:paraId="1E78859A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10AA24B6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4F23B2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79194BBC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096" w:tblpY="50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F1C66" w:rsidRPr="0021443F" w14:paraId="4D7849A7" w14:textId="77777777" w:rsidTr="003F1C66">
        <w:tc>
          <w:tcPr>
            <w:tcW w:w="284" w:type="dxa"/>
            <w:vAlign w:val="bottom"/>
          </w:tcPr>
          <w:p w14:paraId="5A7B76F6" w14:textId="77777777" w:rsidR="003F1C66" w:rsidRPr="0021443F" w:rsidRDefault="003F1C66" w:rsidP="003F1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8FAB62" w14:textId="45CC0D95" w:rsidR="003F1C66" w:rsidRPr="0021443F" w:rsidRDefault="006566C6" w:rsidP="003F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97" w:type="dxa"/>
          </w:tcPr>
          <w:p w14:paraId="1BAEBDA6" w14:textId="77777777" w:rsidR="003F1C66" w:rsidRPr="0021443F" w:rsidRDefault="003F1C66" w:rsidP="003F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AE4420" w14:textId="4D5CAE77" w:rsidR="003F1C66" w:rsidRPr="0021443F" w:rsidRDefault="003F1C66" w:rsidP="0033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566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3F1C66" w:rsidRPr="0021443F" w14:paraId="321F5F61" w14:textId="77777777" w:rsidTr="003F1C66">
        <w:tc>
          <w:tcPr>
            <w:tcW w:w="4650" w:type="dxa"/>
            <w:gridSpan w:val="4"/>
          </w:tcPr>
          <w:p w14:paraId="1AAE7731" w14:textId="77777777" w:rsidR="003F1C66" w:rsidRPr="0021443F" w:rsidRDefault="003F1C66" w:rsidP="003F1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Рощино</w:t>
            </w:r>
          </w:p>
        </w:tc>
      </w:tr>
    </w:tbl>
    <w:p w14:paraId="789AD823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6762B6FD" w14:textId="77777777" w:rsidR="00041CFA" w:rsidRDefault="00041CFA" w:rsidP="00A02D80">
      <w:pPr>
        <w:pStyle w:val="ConsPlusNormal"/>
        <w:rPr>
          <w:b/>
        </w:rPr>
      </w:pPr>
    </w:p>
    <w:p w14:paraId="511306EA" w14:textId="77777777" w:rsidR="00A02D80" w:rsidRDefault="00A02D80" w:rsidP="00A02D80">
      <w:pPr>
        <w:pStyle w:val="ConsPlusNormal"/>
        <w:rPr>
          <w:b/>
        </w:rPr>
      </w:pPr>
    </w:p>
    <w:p w14:paraId="61FD1446" w14:textId="77777777" w:rsidR="003F1C66" w:rsidRDefault="003F1C66" w:rsidP="00023B79">
      <w:pPr>
        <w:pStyle w:val="ConsPlusNormal"/>
        <w:jc w:val="center"/>
        <w:rPr>
          <w:b/>
        </w:rPr>
      </w:pPr>
    </w:p>
    <w:p w14:paraId="44FFB665" w14:textId="77777777" w:rsidR="003F1C66" w:rsidRDefault="003F1C66" w:rsidP="00023B79">
      <w:pPr>
        <w:pStyle w:val="ConsPlusNormal"/>
        <w:jc w:val="center"/>
        <w:rPr>
          <w:b/>
        </w:rPr>
      </w:pPr>
    </w:p>
    <w:p w14:paraId="210508ED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5E1AD6">
        <w:rPr>
          <w:b/>
        </w:rPr>
        <w:t>услуги «</w:t>
      </w:r>
      <w:r w:rsidR="005E1AD6" w:rsidRPr="005E1AD6">
        <w:rPr>
          <w:rFonts w:eastAsia="Times New Roman"/>
          <w:b/>
        </w:rPr>
        <w:t>Присвоение и аннулирование адресов</w:t>
      </w:r>
      <w:r w:rsidRPr="005E1AD6">
        <w:rPr>
          <w:b/>
        </w:rPr>
        <w:t>»</w:t>
      </w:r>
    </w:p>
    <w:p w14:paraId="59342378" w14:textId="77777777" w:rsidR="00023B79" w:rsidRDefault="00023B79" w:rsidP="00023B79">
      <w:pPr>
        <w:pStyle w:val="ConsPlusNormal"/>
        <w:jc w:val="center"/>
      </w:pPr>
    </w:p>
    <w:p w14:paraId="40419559" w14:textId="43A1208A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EF3CB0" w:rsidRPr="00981987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Рощинского сельсовета Сердобского района Пензенской области от 29.07.2022 № 93 «О разработке и утверждении административных регламентов предоставления муниципальных услуг Администрацией Рощинского сельсовета Сердобского района Пензенской </w:t>
      </w:r>
      <w:r w:rsidR="00EF3CB0" w:rsidRPr="006566C6">
        <w:rPr>
          <w:rFonts w:ascii="Times New Roman" w:hAnsi="Times New Roman" w:cs="Times New Roman"/>
          <w:sz w:val="24"/>
          <w:szCs w:val="24"/>
        </w:rPr>
        <w:t>области», от</w:t>
      </w:r>
      <w:r w:rsidR="006566C6">
        <w:rPr>
          <w:rFonts w:ascii="Times New Roman" w:hAnsi="Times New Roman" w:cs="Times New Roman"/>
          <w:sz w:val="24"/>
          <w:szCs w:val="24"/>
        </w:rPr>
        <w:t xml:space="preserve"> 07.11.2023</w:t>
      </w:r>
      <w:r w:rsidR="00EF3CB0" w:rsidRPr="006566C6">
        <w:rPr>
          <w:rFonts w:ascii="Times New Roman" w:hAnsi="Times New Roman" w:cs="Times New Roman"/>
          <w:sz w:val="24"/>
          <w:szCs w:val="24"/>
        </w:rPr>
        <w:t xml:space="preserve"> №</w:t>
      </w:r>
      <w:r w:rsidR="00EF3CB0" w:rsidRPr="00981987">
        <w:rPr>
          <w:rFonts w:ascii="Times New Roman" w:hAnsi="Times New Roman" w:cs="Times New Roman"/>
          <w:sz w:val="24"/>
          <w:szCs w:val="24"/>
        </w:rPr>
        <w:t xml:space="preserve"> </w:t>
      </w:r>
      <w:r w:rsidR="006566C6">
        <w:rPr>
          <w:rFonts w:ascii="Times New Roman" w:hAnsi="Times New Roman" w:cs="Times New Roman"/>
          <w:sz w:val="24"/>
          <w:szCs w:val="24"/>
        </w:rPr>
        <w:t>122</w:t>
      </w:r>
      <w:r w:rsidR="00EF3CB0" w:rsidRPr="0098198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Рощинского сельсовета Сердобского района Пензенской области» (с последующими изменениями</w:t>
      </w:r>
      <w:r w:rsidR="00EF3CB0" w:rsidRPr="0021443F">
        <w:rPr>
          <w:rFonts w:ascii="Times New Roman" w:hAnsi="Times New Roman" w:cs="Times New Roman"/>
          <w:sz w:val="24"/>
          <w:szCs w:val="24"/>
        </w:rPr>
        <w:t>)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r w:rsidR="00EF3CB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области,</w:t>
      </w:r>
    </w:p>
    <w:p w14:paraId="2F0B609C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5FC03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F3CB0">
        <w:rPr>
          <w:rFonts w:ascii="Times New Roman" w:hAnsi="Times New Roman" w:cs="Times New Roman"/>
          <w:sz w:val="24"/>
          <w:szCs w:val="24"/>
        </w:rPr>
        <w:t>Рощин</w:t>
      </w:r>
      <w:r w:rsidRPr="0021443F">
        <w:rPr>
          <w:rFonts w:ascii="Times New Roman" w:hAnsi="Times New Roman" w:cs="Times New Roman"/>
          <w:sz w:val="24"/>
          <w:szCs w:val="24"/>
        </w:rPr>
        <w:t>ского сельсовета Сердобского района Пензенской области постановляет:</w:t>
      </w:r>
    </w:p>
    <w:p w14:paraId="4921F9E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CBB3B" w14:textId="77777777"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5E1AD6" w:rsidRPr="005E1AD6">
        <w:rPr>
          <w:rFonts w:ascii="Times New Roman" w:eastAsia="Times New Roman" w:hAnsi="Times New Roman" w:cs="Times New Roman"/>
          <w:sz w:val="24"/>
          <w:szCs w:val="24"/>
        </w:rPr>
        <w:t>Присвоение и аннулирование адресов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14:paraId="472795A2" w14:textId="77777777" w:rsidR="004857DC" w:rsidRPr="00EF3CB0" w:rsidRDefault="00F3645B" w:rsidP="004857DC">
      <w:pPr>
        <w:pStyle w:val="ConsPlusNormal"/>
        <w:jc w:val="both"/>
      </w:pPr>
      <w:r w:rsidRPr="00EF3CB0">
        <w:t xml:space="preserve">        </w:t>
      </w:r>
      <w:r w:rsidR="004857DC" w:rsidRPr="00EF3CB0">
        <w:t xml:space="preserve">   </w:t>
      </w:r>
      <w:r w:rsidRPr="00EF3CB0">
        <w:t xml:space="preserve"> 2. Признать утратившим силу постановление администрации </w:t>
      </w:r>
      <w:r w:rsidR="00EF3CB0" w:rsidRPr="00EF3CB0">
        <w:t>Рощин</w:t>
      </w:r>
      <w:r w:rsidRPr="00EF3CB0">
        <w:t xml:space="preserve">ского Сердобского района Пензенской области от </w:t>
      </w:r>
      <w:r w:rsidR="00EF3CB0" w:rsidRPr="00EF3CB0">
        <w:t>15.03.2021 № 21</w:t>
      </w:r>
      <w:r w:rsidRPr="00EF3CB0">
        <w:t xml:space="preserve"> </w:t>
      </w:r>
      <w:r w:rsidR="00E46115">
        <w:t>«</w:t>
      </w:r>
      <w:r w:rsidR="00EF3CB0" w:rsidRPr="00EF3CB0">
        <w:t xml:space="preserve">Об утверждении Административного регламента предоставления муниципальной услуги </w:t>
      </w:r>
      <w:r w:rsidRPr="00EF3CB0">
        <w:t>«</w:t>
      </w:r>
      <w:r w:rsidR="005E1AD6" w:rsidRPr="00EF3CB0">
        <w:rPr>
          <w:rFonts w:eastAsia="Times New Roman"/>
        </w:rPr>
        <w:t>Присвоение и аннулирование адресов</w:t>
      </w:r>
      <w:r w:rsidRPr="00EF3CB0">
        <w:t>».</w:t>
      </w:r>
    </w:p>
    <w:p w14:paraId="54A44177" w14:textId="77777777" w:rsidR="00EF3CB0" w:rsidRDefault="00F3645B" w:rsidP="00EF3CB0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EF3CB0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EF3CB0">
        <w:rPr>
          <w:color w:val="000000" w:themeColor="text1"/>
        </w:rPr>
        <w:t>Рощинские вести</w:t>
      </w:r>
      <w:r w:rsidR="00EF3CB0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EF3CB0">
        <w:rPr>
          <w:color w:val="000000" w:themeColor="text1"/>
        </w:rPr>
        <w:t>Рощин</w:t>
      </w:r>
      <w:r w:rsidR="00EF3CB0" w:rsidRPr="004857DC">
        <w:rPr>
          <w:color w:val="000000" w:themeColor="text1"/>
        </w:rPr>
        <w:t xml:space="preserve">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9" w:history="1">
        <w:r w:rsidR="00EF3CB0" w:rsidRPr="00FF1B0D">
          <w:rPr>
            <w:rStyle w:val="a8"/>
          </w:rPr>
          <w:t>https://serdobsk.pnzreg.ru/selsovety/roshchinskyi-selsovet/</w:t>
        </w:r>
      </w:hyperlink>
      <w:r w:rsidR="00EF3CB0" w:rsidRPr="004857DC">
        <w:rPr>
          <w:color w:val="000000" w:themeColor="text1"/>
        </w:rPr>
        <w:t>.</w:t>
      </w:r>
    </w:p>
    <w:p w14:paraId="3C70555C" w14:textId="77777777" w:rsidR="00F3645B" w:rsidRPr="00DF7A19" w:rsidRDefault="00F3645B" w:rsidP="00EF3CB0">
      <w:pPr>
        <w:pStyle w:val="ConsPlusNormal"/>
        <w:jc w:val="both"/>
      </w:pPr>
      <w:r w:rsidRPr="00DF7A19">
        <w:t xml:space="preserve">            </w:t>
      </w:r>
      <w:r>
        <w:t xml:space="preserve"> 4</w:t>
      </w:r>
      <w:r w:rsidRPr="00DF7A19">
        <w:t>. Настоящее постановление вступает в силу после его официального опубликования.</w:t>
      </w:r>
    </w:p>
    <w:p w14:paraId="3C87902D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37B2DB73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9A118" w14:textId="77777777" w:rsidR="003F1C66" w:rsidRDefault="003F1C6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C5F927" w14:textId="77777777" w:rsidR="003F1C66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r w:rsidR="003F1C66">
        <w:rPr>
          <w:rFonts w:ascii="Times New Roman" w:hAnsi="Times New Roman" w:cs="Times New Roman"/>
          <w:b/>
          <w:sz w:val="24"/>
          <w:szCs w:val="24"/>
        </w:rPr>
        <w:t>Рощинского</w:t>
      </w:r>
      <w:r w:rsidR="004C1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C66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14:paraId="20F40212" w14:textId="77777777" w:rsidR="00F3645B" w:rsidRDefault="003F1C6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Сердобского района Пензенской области</w:t>
      </w:r>
      <w:r w:rsidR="00F3645B" w:rsidRPr="00DF7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EF3CB0">
        <w:rPr>
          <w:rFonts w:ascii="Times New Roman" w:hAnsi="Times New Roman" w:cs="Times New Roman"/>
          <w:b/>
          <w:sz w:val="24"/>
          <w:szCs w:val="24"/>
        </w:rPr>
        <w:t>В.А.Копылов</w:t>
      </w:r>
    </w:p>
    <w:p w14:paraId="4C002928" w14:textId="77777777" w:rsidR="00EF3CB0" w:rsidRDefault="00EF3CB0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37BB59" w14:textId="77777777" w:rsidR="003F1C66" w:rsidRDefault="003F1C6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B1AAE" w14:textId="77777777" w:rsidR="003F1C66" w:rsidRDefault="003F1C66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B346B" w14:textId="77777777" w:rsidR="00EF3CB0" w:rsidRDefault="00EF3CB0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6B0FB" w14:textId="77777777"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14:paraId="18706B4C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2BD0FB7B" w14:textId="77777777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EF3CB0">
        <w:t>Рощин</w:t>
      </w:r>
      <w:r w:rsidR="000C12DC">
        <w:t xml:space="preserve">ского </w:t>
      </w:r>
      <w:r>
        <w:t>сельсовета</w:t>
      </w:r>
    </w:p>
    <w:p w14:paraId="0B4C725B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0ECBCA47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3B1BC8A1" w14:textId="468172B7" w:rsidR="00F3645B" w:rsidRDefault="006566C6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08.11.2023</w:t>
      </w:r>
      <w:r w:rsidR="00F3645B">
        <w:t xml:space="preserve"> </w:t>
      </w:r>
      <w:r w:rsidR="003F1C66">
        <w:t xml:space="preserve"> </w:t>
      </w:r>
      <w:r w:rsidR="000C12DC">
        <w:t>№</w:t>
      </w:r>
      <w:r>
        <w:t>142</w:t>
      </w:r>
      <w:r w:rsidR="000C12DC">
        <w:t xml:space="preserve"> </w:t>
      </w:r>
    </w:p>
    <w:p w14:paraId="33ECA33A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3EC0A3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14:paraId="3A70FB8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6DC9A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DDEB9B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14:paraId="44870FA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70244E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14:paraId="452D856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6280D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EF3CB0">
        <w:rPr>
          <w:rFonts w:ascii="Times New Roman" w:eastAsia="Times New Roman" w:hAnsi="Times New Roman" w:cs="Times New Roman"/>
          <w:sz w:val="24"/>
          <w:szCs w:val="24"/>
        </w:rPr>
        <w:t>Рощин</w:t>
      </w:r>
      <w:r>
        <w:rPr>
          <w:rFonts w:ascii="Times New Roman" w:eastAsia="Times New Roman" w:hAnsi="Times New Roman" w:cs="Times New Roman"/>
          <w:sz w:val="24"/>
          <w:szCs w:val="24"/>
        </w:rPr>
        <w:t>ского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14:paraId="23F50D6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0FC78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14:paraId="7765D5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8AAC26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14:paraId="69F137F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1.2.1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 </w:t>
      </w:r>
    </w:p>
    <w:p w14:paraId="65FE03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1.2.2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 </w:t>
      </w:r>
    </w:p>
    <w:p w14:paraId="5CCC075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1.2.3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 </w:t>
      </w:r>
    </w:p>
    <w:p w14:paraId="1A42B7C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1.2.4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14:paraId="0C91FE7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1.2.5 кадастровый инженер, выполняющий на основании документа, предусмотренного статьей 35 или ст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атьей 42.3 Федерального закона «О кадастровой деятельности»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 </w:t>
      </w:r>
    </w:p>
    <w:p w14:paraId="57DC61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14:paraId="3C8F2A5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14:paraId="5B57F60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5C9F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14:paraId="1FA1489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14:paraId="096AB67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14:paraId="5DE73631" w14:textId="77777777" w:rsidR="005F188B" w:rsidRDefault="00034849" w:rsidP="005F188B">
      <w:pPr>
        <w:pStyle w:val="ConsPlusNormal"/>
        <w:ind w:firstLine="540"/>
        <w:jc w:val="both"/>
      </w:pPr>
      <w:r w:rsidRPr="00034849">
        <w:rPr>
          <w:rFonts w:eastAsia="Times New Roman"/>
        </w:rPr>
        <w:t xml:space="preserve">1.3.3. </w:t>
      </w:r>
      <w:r w:rsidR="005F188B">
        <w:t xml:space="preserve">Посредством размещения информации на официальной странице администрации </w:t>
      </w:r>
      <w:r w:rsidR="00EF3CB0">
        <w:t>Рощин</w:t>
      </w:r>
      <w:r w:rsidR="005F188B">
        <w:t xml:space="preserve">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hyperlink r:id="rId10" w:history="1">
        <w:r w:rsidR="00EF3CB0" w:rsidRPr="00FF1B0D">
          <w:rPr>
            <w:rStyle w:val="a8"/>
          </w:rPr>
          <w:t>https://serdobsk.pnzreg.ru/selsovety/roshchinskyi-selsovet/</w:t>
        </w:r>
      </w:hyperlink>
      <w:r w:rsidR="005F188B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0A16E7C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14:paraId="2BC62E9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14:paraId="6CF6D96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14:paraId="55004B1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14:paraId="074DB48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14:paraId="4B14877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14:paraId="6D9D14C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14:paraId="3E32F38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14:paraId="43B4743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14:paraId="7CDACEA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14:paraId="7136956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14:paraId="560DE42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14:paraId="6DF5DF3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14:paraId="0C812C4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14:paraId="528C7DD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14:paraId="72C4064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нормативными правовыми актами Пензенской области и нормативными правовыми актами администрации; </w:t>
      </w:r>
    </w:p>
    <w:p w14:paraId="6531D0F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14:paraId="4329B73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14:paraId="3265C67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14:paraId="057C94A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14:paraId="175EE1E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14:paraId="2E0DD0C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14:paraId="630E7AE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14:paraId="3D8D638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14:paraId="7431198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1AADFD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14:paraId="1FDC67E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14:paraId="658A70A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14:paraId="0B10231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14:paraId="051FD9B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14:paraId="31F0149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14:paraId="625236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14:paraId="06F2501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14:paraId="18F7A1F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14:paraId="6F0CE36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14:paraId="5C7DF256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C6C55A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14:paraId="728DEE0D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муниципальной услуги </w:t>
      </w:r>
    </w:p>
    <w:p w14:paraId="49F25931" w14:textId="77777777" w:rsidR="00034849" w:rsidRPr="00656837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14:paraId="7154790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своение и аннулирование адресов»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B2EAC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14:paraId="7AE60F8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66EEF7E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</w:t>
      </w:r>
    </w:p>
    <w:p w14:paraId="78A9199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предоставляющего муниципальную услугу </w:t>
      </w:r>
    </w:p>
    <w:p w14:paraId="0A47399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79A61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14:paraId="7AE544F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94F4E1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14:paraId="15833A8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668F7E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14:paraId="63FB2ED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решение о присвоении объекту адресации адреса или аннулировании его адреса, в виде постановления Администрации; </w:t>
      </w:r>
    </w:p>
    <w:p w14:paraId="364194E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решение об отказе в присвоении объекту адресации адреса или аннулировании его адреса по форме, утвержденной приказом Министерства финансов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11.12.2014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146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н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са или аннулировании его адреса»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 к настоящему Административному регламенту). </w:t>
      </w:r>
    </w:p>
    <w:p w14:paraId="0CF91EE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227ED8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14:paraId="62690DE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46D37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7 дней со дня поступления заявления в Администрацию. </w:t>
      </w:r>
    </w:p>
    <w:p w14:paraId="7F2B9528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6156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представления заявления через Муниципальное автономное учреждение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Сердобского  района Пензенской области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- МФЦ)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 </w:t>
      </w:r>
    </w:p>
    <w:p w14:paraId="726F92E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630E71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14:paraId="1C2DE82F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311277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14:paraId="7D9E2C5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38178F3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14:paraId="7ADD5497" w14:textId="77777777" w:rsidR="00034849" w:rsidRPr="00034849" w:rsidRDefault="00034849" w:rsidP="000348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3267C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14:paraId="4BE81F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319545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14:paraId="1DC4748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 заявление по форме, утвержденной приказом Министер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ства финансов РФ от 11.12.2014 № 146н (Приложение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регламенту); должны быть приложены следующие документы: </w:t>
      </w:r>
    </w:p>
    <w:p w14:paraId="14B7355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2.6.2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 </w:t>
      </w:r>
    </w:p>
    <w:p w14:paraId="5386EDD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2.6.3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14:paraId="7A5F9F7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2.6.4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14:paraId="41752E7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2.6.5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14:paraId="478522F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2.6.6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14:paraId="599A2D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2.6.7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14:paraId="0AD058F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2.6.8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14:paraId="75F126C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2.6.9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присвоения); </w:t>
      </w:r>
    </w:p>
    <w:p w14:paraId="3F68E16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2.6.10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аниям, указанным в подпункте «а»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пункта 14 Правил присвоения). </w:t>
      </w:r>
    </w:p>
    <w:p w14:paraId="359D03A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еральным законом от 30.12.2021 № 448-ФЗ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публичн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о-правовой компании «Роскадастр»»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в порядке межведомственного информационного взаимодействия по запросу уполномоченного органа. </w:t>
      </w:r>
    </w:p>
    <w:p w14:paraId="63A26E44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6D1AEA" w14:textId="77777777" w:rsid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E78A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14:paraId="5557328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3A1DB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Администрация запрашивает документы, указанные в подпунктах 2.6.2 - 2.6.10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 </w:t>
      </w:r>
    </w:p>
    <w:p w14:paraId="0991CF1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подпунктах 2.6.2 - 2.6.10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14:paraId="39C188C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0A83C30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Запрет требовать от заявителя представления документов, </w:t>
      </w:r>
    </w:p>
    <w:p w14:paraId="6119E2BD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информации или осуществления действий </w:t>
      </w:r>
    </w:p>
    <w:p w14:paraId="391C5CA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01C47E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 Администрация не вправе требовать от заявителя: </w:t>
      </w:r>
    </w:p>
    <w:p w14:paraId="27FED70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768B581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2.8.2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5AC0626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218C95E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295EF85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3B69D1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 </w:t>
      </w:r>
    </w:p>
    <w:p w14:paraId="65851F4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0E054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17ECE21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5A949E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14:paraId="7A8588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D25EF4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7491A95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131AE5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Основаниями для отказа в предоставлении муниципальной услуги являются: </w:t>
      </w:r>
    </w:p>
    <w:p w14:paraId="09E300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2.10.1 с заявлением о присвоении объекту адресации адреса обратилось лицо, не указанное в пункте 1.3 настоящего Административного регламента. </w:t>
      </w:r>
    </w:p>
    <w:p w14:paraId="6487731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2.10.2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14:paraId="3B56C8B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2.10.3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 </w:t>
      </w:r>
    </w:p>
    <w:p w14:paraId="0B5EF76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2.10.4 отсутствуют случаи и условия для присвоения объекту адресации адреса или аннулирования его адреса, указанные в пунктах 5, 8 - 11 и 14 - 18 Правил присвоения. </w:t>
      </w:r>
    </w:p>
    <w:p w14:paraId="554561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присвоения, являющиеся основанием для принятия такого решения. </w:t>
      </w:r>
    </w:p>
    <w:p w14:paraId="61C6420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14:paraId="0DDFDBB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FFDA94A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14:paraId="21546E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F23C0F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2.12. Для предоставления муниципальной услуги не требуется предоставления иных государственных или муниципальных услуг. </w:t>
      </w:r>
    </w:p>
    <w:p w14:paraId="59ADC3D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A3E738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14:paraId="48E3083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BFF24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2.13. Муниципальная услуга предоставляется бесплатно. </w:t>
      </w:r>
    </w:p>
    <w:p w14:paraId="06BECA7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69F8F1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14:paraId="5C801AD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930D3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2.14. Время ожидания в очереди не должно превышать: </w:t>
      </w:r>
    </w:p>
    <w:p w14:paraId="596EBF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и (или) документов - 15 минут; </w:t>
      </w:r>
    </w:p>
    <w:p w14:paraId="08BB979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услуги - 15 минут. </w:t>
      </w:r>
    </w:p>
    <w:p w14:paraId="1FB2D2C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процесса предоставления муниципальной услуги осуществляется прием заявителей по предварительной записи. </w:t>
      </w:r>
    </w:p>
    <w:p w14:paraId="2A4DA14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 </w:t>
      </w:r>
    </w:p>
    <w:p w14:paraId="7F30A0A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8FA5D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14:paraId="2CDA297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754D1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запроса заявителя о предоставлении муниципальной услуги, в том числе в электронной форме, осуществляется в день его получения. </w:t>
      </w:r>
    </w:p>
    <w:p w14:paraId="571C22A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14:paraId="6D6B628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BB07FEE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14:paraId="4D28BD0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EE8A12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14:paraId="2D7AB5A0" w14:textId="77777777" w:rsidR="00CA6D8C" w:rsidRPr="00CA6D8C" w:rsidRDefault="00CA6D8C" w:rsidP="00CA6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579682E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14:paraId="4428D89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14:paraId="6E092E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14:paraId="713C9B8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14:paraId="3D288D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14:paraId="57C9252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5AA3A8E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53938E4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14:paraId="5EC6AE0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14:paraId="071054F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и должности специалиста. </w:t>
      </w:r>
    </w:p>
    <w:p w14:paraId="189911B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4349DFA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14:paraId="0416677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6A8BC0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14:paraId="0E57916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 </w:t>
      </w:r>
    </w:p>
    <w:p w14:paraId="5071F23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3E65DA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64814A9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4F17AFF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5AC57AA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14:paraId="64FF4B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30F32C5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7BF944F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специалиста Администрации, МФЦ оборудуются средствами сигнализации (ста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14:paraId="24D7DAD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и должности. </w:t>
      </w:r>
    </w:p>
    <w:p w14:paraId="07F3A14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28800B7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43F3A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14:paraId="70E6FBF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5D63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14:paraId="61AD398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2.25.1 предоставление возможности получения муниципальной услуги в электронной форме или в МФЦ; </w:t>
      </w:r>
    </w:p>
    <w:p w14:paraId="4D856B3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2.25.2 транспортная или пешая доступность к местам предоставления муниципальной услуги; </w:t>
      </w:r>
    </w:p>
    <w:p w14:paraId="126E7E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14:paraId="33F177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2.25.4 соблюдение требований Административного регламента о порядке информирования по предоставлению муниципальной услуги. </w:t>
      </w:r>
    </w:p>
    <w:p w14:paraId="5192419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14:paraId="72EA57A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2.26.1 соблюдение сроков предоставления муниципальной услуги; </w:t>
      </w:r>
    </w:p>
    <w:p w14:paraId="233184C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14:paraId="3DC06BF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19F9AA4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2.26.4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14:paraId="1A05782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14:paraId="5EE013C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2.27.1 при подаче документов для получения муниципальной услуги; </w:t>
      </w:r>
    </w:p>
    <w:p w14:paraId="5564041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2.27.2 при получении результата предоставления муниципальной услуги. </w:t>
      </w:r>
    </w:p>
    <w:p w14:paraId="78FF0DF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C8EFB0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14:paraId="16A01D1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789A3D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14:paraId="165F8C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 </w:t>
      </w:r>
    </w:p>
    <w:p w14:paraId="6A90A99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 </w:t>
      </w:r>
    </w:p>
    <w:p w14:paraId="4AC684C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2.29. Заявление и документы в электронной форме подписываются в соответствии с ФЗ N 63-ФЗ усиленной квалификационной электронной подписью. </w:t>
      </w:r>
    </w:p>
    <w:p w14:paraId="3CE1BE3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14:paraId="3B4ADC4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14:paraId="41F0A41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14:paraId="47D5126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14:paraId="5430BF4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 </w:t>
      </w:r>
    </w:p>
    <w:p w14:paraId="6D27054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2.33.1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 </w:t>
      </w:r>
    </w:p>
    <w:p w14:paraId="0D02194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2.34.2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 </w:t>
      </w:r>
    </w:p>
    <w:p w14:paraId="2490CAA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 </w:t>
      </w:r>
    </w:p>
    <w:p w14:paraId="61BC41C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14:paraId="0E34AE4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60F0070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14:paraId="58907AF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CA2B0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1BE06D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3.1.1 прием и регистрация заявления и документов, представленных заявителем; </w:t>
      </w:r>
    </w:p>
    <w:p w14:paraId="0BD9752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3.1.2 формирование и направление межведомственных запросов; </w:t>
      </w:r>
    </w:p>
    <w:p w14:paraId="30711D1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3.1.3 рассмотрение заявления и принятие решения; </w:t>
      </w:r>
    </w:p>
    <w:p w14:paraId="7E75916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3.1.4 выдача результата предоставления муниципальной услуги заявителю. </w:t>
      </w:r>
    </w:p>
    <w:p w14:paraId="7F5745D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208428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представленных заявителем </w:t>
      </w:r>
    </w:p>
    <w:p w14:paraId="447ACE0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63E67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 </w:t>
      </w:r>
    </w:p>
    <w:p w14:paraId="130F401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заявления сотрудник Администрации, ответственный за прием и регистрацию документов по предоставлению муниципальной услуги, (далее - сотрудник Администрации) проверяет: </w:t>
      </w:r>
    </w:p>
    <w:p w14:paraId="4B1955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правильность заполнения заявления; </w:t>
      </w:r>
    </w:p>
    <w:p w14:paraId="2601E36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документ, удостоверяющий личность заявителя, и (или) доверенность от уполномоченного лица; </w:t>
      </w:r>
    </w:p>
    <w:p w14:paraId="317CACE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заявлении, со сведениями, содержащимися в паспорте и других представленных документах. </w:t>
      </w:r>
    </w:p>
    <w:p w14:paraId="1701B0E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указанных действий устанавливается до 15 минут. </w:t>
      </w:r>
    </w:p>
    <w:p w14:paraId="36ED1E8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овий, указанных в статье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63-ФЗ. </w:t>
      </w:r>
    </w:p>
    <w:p w14:paraId="41B833B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трех дней со дня поступления заявления и документов отказ в приеме к рассмотрению документо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4 к настоящему Административному регламенту с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указанием пунктов статьи 11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решения, указанным заявителем в заявлении способом. </w:t>
      </w:r>
    </w:p>
    <w:p w14:paraId="52A5198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 </w:t>
      </w:r>
    </w:p>
    <w:p w14:paraId="22D0F0F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</w:t>
      </w:r>
    </w:p>
    <w:p w14:paraId="44B7F71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 </w:t>
      </w:r>
    </w:p>
    <w:p w14:paraId="608DEC6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 </w:t>
      </w:r>
    </w:p>
    <w:p w14:paraId="3FB382E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3.4. Результатом административной процедуры является прием заявления о присвоении объекту адресации адреса или аннулировании его адреса. </w:t>
      </w:r>
    </w:p>
    <w:p w14:paraId="64B20DC4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3.5. Зарегистрированные в течение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</w:t>
      </w:r>
      <w:r>
        <w:rPr>
          <w:rFonts w:ascii="Times New Roman" w:eastAsia="Times New Roman" w:hAnsi="Times New Roman" w:cs="Times New Roman"/>
          <w:sz w:val="24"/>
          <w:szCs w:val="24"/>
        </w:rPr>
        <w:t>осов, рассмотрение заявлений.</w:t>
      </w:r>
    </w:p>
    <w:p w14:paraId="1DC712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1749ED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</w:t>
      </w:r>
    </w:p>
    <w:p w14:paraId="0D7BFD6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B4953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предусмотренных подпунктами 2.6.2 - 2.6.10 пункта 2.6 настоящего Административного регламента. </w:t>
      </w:r>
    </w:p>
    <w:p w14:paraId="72CCEEB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 </w:t>
      </w:r>
    </w:p>
    <w:p w14:paraId="3AEEC1D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3.8. Целью направления межведомственных запросов является выявление оснований, которые могут повлечь нарушение условий оказания муниципальной услуги. </w:t>
      </w:r>
    </w:p>
    <w:p w14:paraId="74901DF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14:paraId="57DA6F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Межведомственные запросы в форме электронного документа подписываются электронной подписью. </w:t>
      </w:r>
    </w:p>
    <w:p w14:paraId="71E2921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14:paraId="1C0B9D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 </w:t>
      </w:r>
    </w:p>
    <w:p w14:paraId="0498B38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2 дней со дня поступления заявления в Администрацию </w:t>
      </w:r>
    </w:p>
    <w:p w14:paraId="712B9A5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C7E61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заявления и принятие решения </w:t>
      </w:r>
    </w:p>
    <w:p w14:paraId="30191E7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B1884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 </w:t>
      </w:r>
    </w:p>
    <w:p w14:paraId="0BC6D51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3.12. Сотрудник Администрации осуществляет: </w:t>
      </w:r>
    </w:p>
    <w:p w14:paraId="65EA2C3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14:paraId="63AE6DA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осмотр местонахождения объекта адресации (при необходимости); </w:t>
      </w:r>
    </w:p>
    <w:p w14:paraId="35B08FC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подготовку проекта постановления о присвоении объекту адресации адреса или аннулировании его адреса, лист согласования; </w:t>
      </w:r>
    </w:p>
    <w:p w14:paraId="5189B54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процедуры внутреннего согласования проекта постановления о присвоении объекту адресации адреса или аннулировании его адреса; </w:t>
      </w:r>
    </w:p>
    <w:p w14:paraId="2AFBCCF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пунктом 2.10 настоящего Административного регламента; </w:t>
      </w:r>
    </w:p>
    <w:p w14:paraId="18F302B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 </w:t>
      </w:r>
    </w:p>
    <w:p w14:paraId="3DBBD7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условий для присвоения объекту адресации адреса или аннулированию его адреса сотрудник Администрации готовит: </w:t>
      </w:r>
    </w:p>
    <w:p w14:paraId="6A57C12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проект решения об отказе в присвоении объекту адресации адреса или аннулировании его адреса; </w:t>
      </w:r>
    </w:p>
    <w:p w14:paraId="439A643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проводит процедуру внутреннего согласования проекта решения об отказе; </w:t>
      </w:r>
    </w:p>
    <w:p w14:paraId="15026FE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направляет подготовленный проект решения об отказе в присвоении объекту адресации адреса или аннулировании его адреса на подпись. </w:t>
      </w:r>
    </w:p>
    <w:p w14:paraId="198C1BC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 </w:t>
      </w:r>
    </w:p>
    <w:p w14:paraId="2F119A5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 </w:t>
      </w:r>
    </w:p>
    <w:p w14:paraId="515B1D00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46C95" w14:textId="77777777" w:rsidR="00034849" w:rsidRP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Максимальный срок выполнения указанной административной процедуры не должен превышать 3 дней. </w:t>
      </w:r>
    </w:p>
    <w:p w14:paraId="207652F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9A87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оказания муниципальной услуги </w:t>
      </w:r>
    </w:p>
    <w:p w14:paraId="68A0DC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2ADF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 </w:t>
      </w:r>
    </w:p>
    <w:p w14:paraId="4DC713A0" w14:textId="77777777" w:rsidR="00034849" w:rsidRDefault="00034849" w:rsidP="00034849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3.16.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Сотрудник Администрации, уполномоченный на выдачу результата оказания муниципальной услуги, в течение одного дня извещает заявителя о необходимости получения результата предоставления муниципальной услуги с указанием времени и места получен</w:t>
      </w:r>
      <w:r>
        <w:rPr>
          <w:rFonts w:ascii="Times New Roman" w:eastAsia="Times New Roman" w:hAnsi="Times New Roman" w:cs="Times New Roman"/>
          <w:sz w:val="24"/>
          <w:szCs w:val="24"/>
        </w:rPr>
        <w:t>ия.</w:t>
      </w:r>
    </w:p>
    <w:p w14:paraId="6948C74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 целях оптимизации предоставления муниципальной услуги заявитель также может быть уведомлен о принятом решении по телефону или в электронной форме. </w:t>
      </w:r>
    </w:p>
    <w:p w14:paraId="2810D23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 </w:t>
      </w:r>
    </w:p>
    <w:p w14:paraId="285C89E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 </w:t>
      </w:r>
    </w:p>
    <w:p w14:paraId="01223BA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 </w:t>
      </w:r>
    </w:p>
    <w:p w14:paraId="19584BD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 </w:t>
      </w:r>
    </w:p>
    <w:p w14:paraId="6B634C5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741F33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</w:t>
      </w:r>
    </w:p>
    <w:p w14:paraId="10DDC052" w14:textId="77777777" w:rsidR="00034849" w:rsidRPr="00656837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837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регламента </w:t>
      </w:r>
    </w:p>
    <w:p w14:paraId="2627C6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FBFB3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14:paraId="03E10F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14:paraId="6C20374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предоставления муниципальной услуги. </w:t>
      </w:r>
    </w:p>
    <w:p w14:paraId="2AF5585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14:paraId="214AC84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14:paraId="4CF1973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14:paraId="6B421F5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14:paraId="62BA60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14:paraId="2324F64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14:paraId="5C09ED7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14:paraId="03E8EED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14:paraId="1A1F6F7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14:paraId="43032AE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 </w:t>
      </w:r>
    </w:p>
    <w:p w14:paraId="6B90B1A2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FB8106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53918FA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1F183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06DAE64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0709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="00E57C39">
        <w:rPr>
          <w:rFonts w:ascii="Times New Roman" w:eastAsia="Times New Roman" w:hAnsi="Times New Roman" w:cs="Times New Roman"/>
          <w:sz w:val="24"/>
          <w:szCs w:val="24"/>
        </w:rPr>
        <w:t xml:space="preserve"> (далее -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6FACC3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1C5794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1FCAD23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42F05D8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A3FF48F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2295CB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AC8DC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61C8899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65539F2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540D7C9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470F25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1C0DAC6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9BB91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18199B9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73256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416EE50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6559DC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2D93B444" w14:textId="77777777"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14:paraId="167752A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AAB4C46" w14:textId="77777777" w:rsidR="00034849" w:rsidRPr="00EF3CB0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CB0">
        <w:rPr>
          <w:rFonts w:ascii="Times New Roman" w:eastAsia="Times New Roman" w:hAnsi="Times New Roman" w:cs="Times New Roman"/>
          <w:sz w:val="24"/>
          <w:szCs w:val="24"/>
        </w:rPr>
        <w:t>- постановлен</w:t>
      </w:r>
      <w:r w:rsidR="00E57C39" w:rsidRPr="00EF3CB0">
        <w:rPr>
          <w:rFonts w:ascii="Times New Roman" w:eastAsia="Times New Roman" w:hAnsi="Times New Roman" w:cs="Times New Roman"/>
          <w:sz w:val="24"/>
          <w:szCs w:val="24"/>
        </w:rPr>
        <w:t xml:space="preserve">ие Администрации от </w:t>
      </w:r>
      <w:r w:rsidR="00EF3CB0" w:rsidRPr="00EF3CB0">
        <w:rPr>
          <w:rFonts w:ascii="Times New Roman" w:eastAsia="Times New Roman" w:hAnsi="Times New Roman" w:cs="Times New Roman"/>
          <w:sz w:val="24"/>
          <w:szCs w:val="24"/>
        </w:rPr>
        <w:t>17.09</w:t>
      </w:r>
      <w:r w:rsidR="00E57C39" w:rsidRPr="00EF3CB0">
        <w:rPr>
          <w:rFonts w:ascii="Times New Roman" w:eastAsia="Times New Roman" w:hAnsi="Times New Roman" w:cs="Times New Roman"/>
          <w:sz w:val="24"/>
          <w:szCs w:val="24"/>
        </w:rPr>
        <w:t xml:space="preserve">.2018 № </w:t>
      </w:r>
      <w:r w:rsidR="00EF3CB0" w:rsidRPr="00EF3CB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E57C39" w:rsidRPr="00EF3CB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EF3CB0" w:rsidRPr="00EF3CB0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 w:rsidR="00656837" w:rsidRPr="00EF3CB0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должностных лиц, муниципальных служащих администрации </w:t>
      </w:r>
      <w:r w:rsidR="00EF3CB0" w:rsidRPr="00EF3CB0">
        <w:rPr>
          <w:rFonts w:ascii="Times New Roman" w:eastAsia="Times New Roman" w:hAnsi="Times New Roman" w:cs="Times New Roman"/>
          <w:sz w:val="24"/>
          <w:szCs w:val="24"/>
        </w:rPr>
        <w:t>Рощин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 w:rsidR="00656837" w:rsidRPr="00EF3CB0"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</w:t>
      </w:r>
      <w:r w:rsidR="00E57C39" w:rsidRPr="00EF3CB0">
        <w:rPr>
          <w:rFonts w:ascii="Times New Roman" w:eastAsia="Times New Roman" w:hAnsi="Times New Roman" w:cs="Times New Roman"/>
          <w:sz w:val="24"/>
          <w:szCs w:val="24"/>
        </w:rPr>
        <w:t>доставлении муниципальных услуг»</w:t>
      </w:r>
      <w:r w:rsidRPr="00EF3C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9A17B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6A8B70F5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965C9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29063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9DA91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2CAC8" w14:textId="77777777"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7C9A043D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BA19118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14:paraId="40482627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Прис</w:t>
      </w:r>
      <w:r>
        <w:rPr>
          <w:rFonts w:ascii="Times New Roman" w:eastAsia="Times New Roman" w:hAnsi="Times New Roman" w:cs="Times New Roman"/>
          <w:sz w:val="24"/>
          <w:szCs w:val="24"/>
        </w:rPr>
        <w:t>воение и аннулирование адресов»</w:t>
      </w:r>
    </w:p>
    <w:p w14:paraId="2AEC773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A74D87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14:paraId="4956233C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присвоении объекту адресации адреса или аннулировании его адреса </w:t>
      </w:r>
    </w:p>
    <w:p w14:paraId="0892A3E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3"/>
        <w:gridCol w:w="4075"/>
        <w:gridCol w:w="194"/>
        <w:gridCol w:w="1297"/>
        <w:gridCol w:w="1632"/>
        <w:gridCol w:w="1984"/>
      </w:tblGrid>
      <w:tr w:rsidR="00034849" w:rsidRPr="00034849" w14:paraId="5FB02370" w14:textId="77777777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7302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F5ACE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B567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0DAFD801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C59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07E23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DB5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DB0496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принято </w:t>
            </w:r>
          </w:p>
          <w:p w14:paraId="0EFDD1B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___________________ </w:t>
            </w:r>
          </w:p>
          <w:p w14:paraId="3A63F7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заявления _______________ </w:t>
            </w:r>
          </w:p>
          <w:p w14:paraId="2812E03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прилагаемых документов ________, </w:t>
            </w:r>
          </w:p>
          <w:p w14:paraId="77303F3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оригиналов _____, копий ______, </w:t>
            </w:r>
          </w:p>
          <w:p w14:paraId="10F7469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листов в оригиналах _____, копиях ______ </w:t>
            </w:r>
          </w:p>
          <w:p w14:paraId="795C5F6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должностного лица _________________________ </w:t>
            </w:r>
          </w:p>
          <w:p w14:paraId="67C3F97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должностного лица ______________________ </w:t>
            </w:r>
          </w:p>
          <w:p w14:paraId="6446DD9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F6F2E7D" w14:textId="77777777" w:rsidTr="00034849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524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7B60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в_____________________________ </w:t>
            </w:r>
          </w:p>
          <w:p w14:paraId="0CFE050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органа местного самоуправления)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AE0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07AC7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557E070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372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4A9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076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BD8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г. </w:t>
            </w:r>
          </w:p>
        </w:tc>
      </w:tr>
      <w:tr w:rsidR="00034849" w:rsidRPr="00034849" w14:paraId="2FE91244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1945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33.1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438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 отношении объекта адресации: </w:t>
            </w:r>
          </w:p>
        </w:tc>
      </w:tr>
      <w:tr w:rsidR="00034849" w:rsidRPr="00034849" w14:paraId="201DBA7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85D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038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</w:tr>
      <w:tr w:rsidR="00034849" w:rsidRPr="00034849" w14:paraId="6B45B09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52A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7CB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BDE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0ABB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B44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4CA6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4978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</w:tr>
      <w:tr w:rsidR="00034849" w:rsidRPr="00034849" w14:paraId="19F72B4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903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FF98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736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C1B9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A92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803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6B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2CD0E036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4F0F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33.2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D960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Присвоить адрес </w:t>
            </w:r>
          </w:p>
        </w:tc>
      </w:tr>
      <w:tr w:rsidR="00034849" w:rsidRPr="00034849" w14:paraId="6B10942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6396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527B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14:paraId="7F460B0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A6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032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B6B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из земель, находящихся в государственной или муниципальной собственности </w:t>
            </w:r>
          </w:p>
        </w:tc>
      </w:tr>
      <w:tr w:rsidR="00034849" w:rsidRPr="00034849" w14:paraId="0CBE8AE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19C6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F05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4FF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BF2118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E88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B913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3B4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CB5E6B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14F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542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BF86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0C497C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6C5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52F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3AB0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26954D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EF7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FAC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28D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раздела земельного участка </w:t>
            </w:r>
          </w:p>
        </w:tc>
      </w:tr>
      <w:tr w:rsidR="00034849" w:rsidRPr="00034849" w14:paraId="48AA94E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8C9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40CD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DA1F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37EAEA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79D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347E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B998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раздел которого осуществляется </w:t>
            </w:r>
          </w:p>
        </w:tc>
      </w:tr>
      <w:tr w:rsidR="00034849" w:rsidRPr="00034849" w14:paraId="60F59A4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52B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83C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25EA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3CF1C0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B5A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58D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2875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374581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0E7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16BE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56F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 путем объединения земельных участков </w:t>
            </w:r>
          </w:p>
        </w:tc>
      </w:tr>
      <w:tr w:rsidR="00034849" w:rsidRPr="00034849" w14:paraId="1CA58F1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53A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74F4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земельных участков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99C1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673BAD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E7D4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018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&lt;1&gt;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C981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земельного участка &lt;1&gt; </w:t>
            </w:r>
          </w:p>
        </w:tc>
      </w:tr>
      <w:tr w:rsidR="00034849" w:rsidRPr="00034849" w14:paraId="4E18A58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C58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1CC6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C446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8277A9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961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C1B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8E0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D95B78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AED8B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55BCA51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&lt;1&gt; Строка дублируется для каждого объединенного земельного участка. </w:t>
      </w:r>
    </w:p>
    <w:p w14:paraId="41156D0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803"/>
        <w:gridCol w:w="2638"/>
        <w:gridCol w:w="3294"/>
      </w:tblGrid>
      <w:tr w:rsidR="00034849" w:rsidRPr="00034849" w14:paraId="37FD2B52" w14:textId="77777777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520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D6EDE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32A5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_____ </w:t>
            </w:r>
          </w:p>
        </w:tc>
      </w:tr>
      <w:tr w:rsidR="00034849" w:rsidRPr="00034849" w14:paraId="63F4A9D0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3B43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684F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8CF4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выдела из земельного участка </w:t>
            </w:r>
          </w:p>
        </w:tc>
      </w:tr>
      <w:tr w:rsidR="00034849" w:rsidRPr="00034849" w14:paraId="683D226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744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13205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(за исключением земельного участка, из которого осуществляется выдел)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8BC4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D42DAB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AA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59A0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30B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из которого осуществляется выдел </w:t>
            </w:r>
          </w:p>
        </w:tc>
      </w:tr>
      <w:tr w:rsidR="00034849" w:rsidRPr="00034849" w14:paraId="02B5571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D148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8DFB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B98E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BCEE70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BF02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718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B18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BE1710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C0D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3E4A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6E87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земельного участка(ов) путем перераспределения земельных участков </w:t>
            </w:r>
          </w:p>
        </w:tc>
      </w:tr>
      <w:tr w:rsidR="00034849" w:rsidRPr="00034849" w14:paraId="550CB2E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ECA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63A2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земельных участков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1E8C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земельных участков, которые перераспределяются </w:t>
            </w:r>
          </w:p>
        </w:tc>
      </w:tr>
      <w:tr w:rsidR="00034849" w:rsidRPr="00034849" w14:paraId="0F2E361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04C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B733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F348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AD725C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18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23C78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&lt;2&gt;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682D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&lt;2&gt; </w:t>
            </w:r>
          </w:p>
        </w:tc>
      </w:tr>
      <w:tr w:rsidR="00034849" w:rsidRPr="00034849" w14:paraId="741CEB6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7CC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007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758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7AC5F1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4B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039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A86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02DE25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127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214E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991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Строительством, реконструкцией здания (строения), сооружения </w:t>
            </w:r>
          </w:p>
        </w:tc>
      </w:tr>
      <w:tr w:rsidR="00034849" w:rsidRPr="00034849" w14:paraId="3C1A412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E2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1B86B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CD23D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994883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3657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770D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02126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14:paraId="4CED4B4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B46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A2C1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9ED9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B72A73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D68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55C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BED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8A4C2C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795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BE2D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C70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 </w:t>
            </w:r>
          </w:p>
        </w:tc>
      </w:tr>
      <w:tr w:rsidR="00034849" w:rsidRPr="00034849" w14:paraId="7BF6511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8D2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63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здания (строения), сооружения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3573B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D9B693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E2D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A96F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F35B0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004BFD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54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13B5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на котором осуществляется строительство (реконструкция)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CA0A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земельного участка, на котором осуществляется строительство (реконструкция) </w:t>
            </w:r>
          </w:p>
        </w:tc>
      </w:tr>
      <w:tr w:rsidR="00034849" w:rsidRPr="00034849" w14:paraId="4FAFD6E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9B2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F118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098B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84FD3F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889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300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B12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0B1F9A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CA1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F089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9E3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Переводом жилого помещения в нежилое помещение и нежилого помещения в жилое помещение </w:t>
            </w:r>
          </w:p>
        </w:tc>
      </w:tr>
      <w:tr w:rsidR="00034849" w:rsidRPr="00034849" w14:paraId="1158E4E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BC5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B63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3CE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</w:tr>
      <w:tr w:rsidR="00034849" w:rsidRPr="00034849" w14:paraId="799AED2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1EF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A307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2E79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525C9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81F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05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AE57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67B74D4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1C3B4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1C1B5CF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&lt;2&gt; Строка дублируется для каждого перераспределенного земельного участка. </w:t>
      </w:r>
    </w:p>
    <w:p w14:paraId="60C9B2D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81"/>
        <w:gridCol w:w="505"/>
        <w:gridCol w:w="2263"/>
        <w:gridCol w:w="1066"/>
        <w:gridCol w:w="694"/>
        <w:gridCol w:w="185"/>
        <w:gridCol w:w="1146"/>
        <w:gridCol w:w="1065"/>
        <w:gridCol w:w="2630"/>
      </w:tblGrid>
      <w:tr w:rsidR="00034849" w:rsidRPr="00034849" w14:paraId="1C37727A" w14:textId="77777777" w:rsidTr="0003484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BBE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EDE7E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A637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42FA2803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F716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EA0B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33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здания (строения), сооружения </w:t>
            </w:r>
          </w:p>
        </w:tc>
      </w:tr>
      <w:tr w:rsidR="00034849" w:rsidRPr="00034849" w14:paraId="7000539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E48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4653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C7B0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77E6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9E3C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39E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8FDCC9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96E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340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BFC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5DBE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1357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D9B5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FF8E1C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E71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62B7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EB8E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14:paraId="60328E4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FB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932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DD5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BD6E07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B44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EA3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866A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E8602D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3B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A716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CDE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6CA97F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5BD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960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88B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A89114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9D4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800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ABC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619F0B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561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B2A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C85E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помещения(ий) в здании (строении), сооружении путем раздела помещения, машино-места </w:t>
            </w:r>
          </w:p>
        </w:tc>
      </w:tr>
      <w:tr w:rsidR="00034849" w:rsidRPr="00034849" w14:paraId="756E95B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A73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2DEE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&lt;3&gt;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EB37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помещения &lt;3&gt;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7AAC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помещений &lt;3&gt; </w:t>
            </w:r>
          </w:p>
        </w:tc>
      </w:tr>
      <w:tr w:rsidR="00034849" w:rsidRPr="00034849" w14:paraId="2C77B91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355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48B7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7E86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C189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465E82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5A3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6701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машино-места, раздел которого осуществляется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6CFF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машино-места, раздел которого осуществляется </w:t>
            </w:r>
          </w:p>
        </w:tc>
      </w:tr>
      <w:tr w:rsidR="00034849" w:rsidRPr="00034849" w14:paraId="095BB43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6EA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C60F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FF5F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5266E6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41C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E634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A1E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E57C27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900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04D3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FD7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373875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698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79F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CCF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20503C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95B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F63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12FD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75025C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C2E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9FB5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3A8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машино-мест в здании (строении), сооружении </w:t>
            </w:r>
          </w:p>
        </w:tc>
      </w:tr>
      <w:tr w:rsidR="00034849" w:rsidRPr="00034849" w14:paraId="328188C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7197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9BF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2A65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388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C383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622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14:paraId="0947807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9143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90DE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объединяемых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DF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7214F5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43E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B34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&lt;4&gt;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6C99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объединяемого помещения &lt;4&gt; </w:t>
            </w:r>
          </w:p>
        </w:tc>
      </w:tr>
      <w:tr w:rsidR="00034849" w:rsidRPr="00034849" w14:paraId="2378608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DAF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968A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0EBF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DA6A52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1A8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0CA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F56E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35EA80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A7F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A0CD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C50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277BF7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B7B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95A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1DA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F597FF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377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93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4D2D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7BB65C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C66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A5D4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9C8D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здании, сооружении путем переустройства и (или) перепланировки мест общего пользования </w:t>
            </w:r>
          </w:p>
        </w:tc>
      </w:tr>
      <w:tr w:rsidR="00034849" w:rsidRPr="00034849" w14:paraId="30C9C59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820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8AD2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84E4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8C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жилого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BFA6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173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нежилого помещения </w:t>
            </w:r>
          </w:p>
        </w:tc>
      </w:tr>
      <w:tr w:rsidR="00034849" w:rsidRPr="00034849" w14:paraId="7EC00E0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C7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172C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образуемых помещений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C90E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6DA923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75D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09BA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здания, сооружения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F909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здания, сооружения </w:t>
            </w:r>
          </w:p>
        </w:tc>
      </w:tr>
      <w:tr w:rsidR="00034849" w:rsidRPr="00034849" w14:paraId="2D53640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81E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01AF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6721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7FF47B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1BB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3C2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92C2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3CDA68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A4E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7182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653E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0AD575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3CB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71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F7A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DE4EA5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FEC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897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B28B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1FDDB0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C763F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6652FA2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&lt;3&gt; Строка дублируется для каждого разделенного помещения. </w:t>
      </w:r>
    </w:p>
    <w:p w14:paraId="1854B5D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&lt;4&gt; Строка дублируется для каждого объединенного помещения. </w:t>
      </w:r>
    </w:p>
    <w:p w14:paraId="04D1C27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3419"/>
        <w:gridCol w:w="2540"/>
        <w:gridCol w:w="3415"/>
      </w:tblGrid>
      <w:tr w:rsidR="00034849" w:rsidRPr="00034849" w14:paraId="61973AB0" w14:textId="77777777" w:rsidTr="0003484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F222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D3B56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A02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____ </w:t>
            </w:r>
          </w:p>
        </w:tc>
      </w:tr>
      <w:tr w:rsidR="00034849" w:rsidRPr="00034849" w14:paraId="37BB2EF1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356D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33.3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84F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Аннулировать адрес объекта адресации: </w:t>
            </w:r>
          </w:p>
        </w:tc>
      </w:tr>
      <w:tr w:rsidR="00034849" w:rsidRPr="00034849" w14:paraId="12CD63C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A3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1381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страны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0EA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CC4D88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0CA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36AE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22C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345A6B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86C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9902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муниципального района, городского округа в составе субъекта Российской Федерации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1E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48C455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709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EE33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поселения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0A1C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DD4901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C47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ADDD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DEA5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0BB40E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600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A9D97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8F8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A91E40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B85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E5E1D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планировочной структуры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D5D5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850EFB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1D0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7A2E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элемента улично-дорожной сети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27B4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D0CA1D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43C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64D5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земельного участка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27AC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DEFD3A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CF5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7966C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883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88CE13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D62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26A03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9D8B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D8BDC4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EB7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220AF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коммунальных квартир)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CA03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AC8FE1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C91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58C4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B0F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43A65B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860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AEC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D3DD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1962BF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7DB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DAE7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A56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E6B382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7A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FC1D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с: </w:t>
            </w:r>
          </w:p>
        </w:tc>
      </w:tr>
      <w:tr w:rsidR="00034849" w:rsidRPr="00034849" w14:paraId="0B36CEC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359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58F0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D3A6B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 </w:t>
            </w:r>
          </w:p>
        </w:tc>
      </w:tr>
      <w:tr w:rsidR="00034849" w:rsidRPr="00034849" w14:paraId="4C7DA09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3D3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C1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C8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части 7 статьи 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72 Федерального закона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 государст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регистрации недвижимости»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объекте недвижимости, являющемся объектом адресации </w:t>
            </w:r>
          </w:p>
        </w:tc>
      </w:tr>
      <w:tr w:rsidR="00034849" w:rsidRPr="00034849" w14:paraId="4FBC052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EAD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FF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A9F3E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Присвоением объекту адресации нового адреса </w:t>
            </w:r>
          </w:p>
        </w:tc>
      </w:tr>
      <w:tr w:rsidR="00034849" w:rsidRPr="00034849" w14:paraId="7304515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B8F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87E6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информация: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5193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7DCAE3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E0C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3E1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269A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152AEC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7A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5BB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E6FC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3C0917A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82"/>
        <w:gridCol w:w="82"/>
        <w:gridCol w:w="2583"/>
        <w:gridCol w:w="2518"/>
        <w:gridCol w:w="1324"/>
        <w:gridCol w:w="1146"/>
        <w:gridCol w:w="1820"/>
      </w:tblGrid>
      <w:tr w:rsidR="00034849" w:rsidRPr="00034849" w14:paraId="4972F3C7" w14:textId="77777777" w:rsidTr="0003484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D8D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4EDE7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76BE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 </w:t>
            </w:r>
          </w:p>
        </w:tc>
      </w:tr>
      <w:tr w:rsidR="00034849" w:rsidRPr="00034849" w14:paraId="7651A188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9FEECF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67B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14:paraId="6774D9E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AEDAA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3067F5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054E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5ADA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14:paraId="157ABFF4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8D8702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252431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5479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82B2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CFD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74256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14:paraId="31A8C04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60265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5FF6ADE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4C9E2E31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22B43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6904F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4C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EC2A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F09C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708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8D4F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C5E862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5EE56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93142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17E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A7B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92A8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100A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62A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14:paraId="79EC1CD4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4DE4A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48D9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8AE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329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4715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C512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1EA0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04D8EA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1AEEB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45E77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634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0E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0C8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1C4F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14:paraId="660319E6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6721A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82838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513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AB4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AE7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14DD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2A9BBA2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0577A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CB24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A60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323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090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408F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B807903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901B0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68D79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3C12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5D45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F68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3AD6B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5AD0E8D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0B7C711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AF2ED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A41A1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A8C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1918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95CE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E213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6D7A386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0BC88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1924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028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496E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D64D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29F5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5D249331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A91A2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5C44A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253E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A406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14:paraId="0D82575D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F2FA36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19D8A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C09E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740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0DB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79C128E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C5E46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C9538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3A3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4E19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051B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15FEF50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809E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3D9D4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FDE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4F8A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35E2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</w:tr>
      <w:tr w:rsidR="00034849" w:rsidRPr="00034849" w14:paraId="14F0307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6C8E2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797447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72B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1A1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FAEC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5C193A2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8096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2078C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765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DEA91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14:paraId="706C9B4F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14:paraId="118F0F5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CA7AB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14:paraId="6FC918E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CF7DD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14:paraId="224D97B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14:paraId="615AE18B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496D0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E8110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82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2A1E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8CDD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852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ABD0F8E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8B75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1FE2B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54E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C0F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D7E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8E6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4E6A6922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0A9F2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87F8C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B5D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16B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A4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CC9B0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00B22CB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04F4CEFD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50127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E1781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AC7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C840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2E37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DA9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A1AD0B0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B57CF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885E1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2E9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EEE7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06C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EF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524E29CA" w14:textId="77777777" w:rsidTr="0003484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C4A7C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64A3A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81AC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7686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Вещное право на объект адресации: </w:t>
            </w:r>
          </w:p>
        </w:tc>
      </w:tr>
      <w:tr w:rsidR="00034849" w:rsidRPr="00034849" w14:paraId="722399FA" w14:textId="77777777" w:rsidTr="00034849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5FE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F7A5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5190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EB9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FE8D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собственности </w:t>
            </w:r>
          </w:p>
        </w:tc>
      </w:tr>
      <w:tr w:rsidR="00034849" w:rsidRPr="00034849" w14:paraId="768A7F95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F5F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F9F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CAF9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975F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0835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хозяйственного ведения имуществом на объект адресации </w:t>
            </w:r>
          </w:p>
        </w:tc>
      </w:tr>
      <w:tr w:rsidR="00034849" w:rsidRPr="00034849" w14:paraId="6A0946FE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6A1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009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288B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3582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9A62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оперативного управления имуществом на объект адресации </w:t>
            </w:r>
          </w:p>
        </w:tc>
      </w:tr>
      <w:tr w:rsidR="00034849" w:rsidRPr="00034849" w14:paraId="2D7793C4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6A0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23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4008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88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C6C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пожизненно наследуемого владения земельным участком </w:t>
            </w:r>
          </w:p>
        </w:tc>
      </w:tr>
      <w:tr w:rsidR="00034849" w:rsidRPr="00034849" w14:paraId="1782E871" w14:textId="77777777" w:rsidTr="0003484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C870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82D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D2D0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550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677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034849" w:rsidRPr="00034849" w14:paraId="4803E2DE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BE5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916F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 </w:t>
            </w:r>
          </w:p>
        </w:tc>
      </w:tr>
      <w:tr w:rsidR="00034849" w:rsidRPr="00034849" w14:paraId="6C30B84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3B4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5404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07D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958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D86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многофункциональном центре </w:t>
            </w:r>
          </w:p>
        </w:tc>
      </w:tr>
      <w:tr w:rsidR="00034849" w:rsidRPr="00034849" w14:paraId="07F09AB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9E2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660F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2B94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831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1EC47C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23E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DCD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C78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962B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D07945E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02C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90D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D05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Регионального портала </w:t>
            </w:r>
          </w:p>
        </w:tc>
      </w:tr>
      <w:tr w:rsidR="00034849" w:rsidRPr="00034849" w14:paraId="45843F6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BB6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55E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25A7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034849" w:rsidRPr="00034849" w14:paraId="4F54106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F52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AF0B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1012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адрес электронной почты (для сообщения о получении заявления и документов)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543B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A9A423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5DD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F45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95A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FF36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9B3AAF7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B098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655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Расписку в получении документов прошу: </w:t>
            </w:r>
          </w:p>
        </w:tc>
      </w:tr>
      <w:tr w:rsidR="00034849" w:rsidRPr="00034849" w14:paraId="0DB9461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BE1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2611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2FA0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лично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DEBFA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Расписка получена: _________________________________________________ </w:t>
            </w:r>
          </w:p>
          <w:p w14:paraId="7152BA1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034849" w:rsidRPr="00034849" w14:paraId="3551AC9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BC7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41DF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E10D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954A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228E55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E4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5BC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5253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0FBC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F95F99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8D8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95A1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233B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направлять </w:t>
            </w:r>
          </w:p>
        </w:tc>
      </w:tr>
    </w:tbl>
    <w:p w14:paraId="679441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5"/>
        <w:gridCol w:w="95"/>
        <w:gridCol w:w="3671"/>
        <w:gridCol w:w="392"/>
        <w:gridCol w:w="501"/>
        <w:gridCol w:w="501"/>
        <w:gridCol w:w="501"/>
        <w:gridCol w:w="1206"/>
        <w:gridCol w:w="822"/>
        <w:gridCol w:w="1790"/>
      </w:tblGrid>
      <w:tr w:rsidR="00034849" w:rsidRPr="00034849" w14:paraId="119DAC65" w14:textId="77777777" w:rsidTr="0003484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25D3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FF12E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73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14:paraId="3A6CA489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60A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D45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Заявитель: </w:t>
            </w:r>
          </w:p>
        </w:tc>
      </w:tr>
      <w:tr w:rsidR="00034849" w:rsidRPr="00034849" w14:paraId="5C8CDC4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E5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40F0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0BC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 объекта адресации или лицо, обладающее иным вещным правом на объект адресации </w:t>
            </w:r>
          </w:p>
        </w:tc>
      </w:tr>
      <w:tr w:rsidR="00034849" w:rsidRPr="00034849" w14:paraId="5864E9A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8E1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9F8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D23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вещным правом на объект адресации </w:t>
            </w:r>
          </w:p>
        </w:tc>
      </w:tr>
      <w:tr w:rsidR="00034849" w:rsidRPr="00034849" w14:paraId="054CC7A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C2C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1F41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EB48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FAD0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лицо: </w:t>
            </w:r>
          </w:p>
        </w:tc>
      </w:tr>
      <w:tr w:rsidR="00034849" w:rsidRPr="00034849" w14:paraId="0506F966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CF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B04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CA3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391A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8877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 (полностью):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1D68A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отчество (полностью) </w:t>
            </w:r>
          </w:p>
          <w:p w14:paraId="2EF0651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21D9B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A16BAB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1EC53A4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60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BD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338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3752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307B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C563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630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9B2A43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29E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A13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499F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2AB4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4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065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52D2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номер: </w:t>
            </w:r>
          </w:p>
        </w:tc>
      </w:tr>
      <w:tr w:rsidR="00034849" w:rsidRPr="00034849" w14:paraId="2017115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374E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8DD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B14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86E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6158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B74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0E5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C43EE22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2CD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FFF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0008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D5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4C6C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выдачи: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9E8C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выдан: </w:t>
            </w:r>
          </w:p>
        </w:tc>
      </w:tr>
      <w:tr w:rsidR="00034849" w:rsidRPr="00034849" w14:paraId="295E8E4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985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93E7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3FC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1D2D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3681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г.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DF5E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5733EC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30D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534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DCF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917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725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CFF8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A0B399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12E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900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EB8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6A69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0C57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365CD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52455C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0A60458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CD2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9B6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7B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83F7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92C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A26D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6CB0FB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C32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8B3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F96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F9DC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59D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888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6D13CAE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BE4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C2E0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49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41C7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14:paraId="7E8B60E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E8E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0854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723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CADF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B96B7A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8AC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EF7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C06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62C8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07748A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F9C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048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DFE8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A0C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самоуправления: </w:t>
            </w:r>
          </w:p>
        </w:tc>
      </w:tr>
      <w:tr w:rsidR="00034849" w:rsidRPr="00034849" w14:paraId="3FD7D94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B565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CCE8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F95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978C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CA73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19DBCF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1D2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A4F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C168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3CD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FF16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348822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059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D5C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C7A7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3F64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(для российского юридического лица):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D19E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(для российского юридического лица): </w:t>
            </w:r>
          </w:p>
        </w:tc>
      </w:tr>
      <w:tr w:rsidR="00034849" w:rsidRPr="00034849" w14:paraId="5FF1CF4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B89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F31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6AA7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F4D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EA7A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36D962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10C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029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A87C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32E9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регистрации </w:t>
            </w:r>
          </w:p>
          <w:p w14:paraId="38460F61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(инкорпорации) </w:t>
            </w:r>
          </w:p>
          <w:p w14:paraId="72C8C3F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1EE3D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14:paraId="19ED4D0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38EC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регистрации </w:t>
            </w:r>
          </w:p>
          <w:p w14:paraId="0CE189B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иностранного юридического лица): </w:t>
            </w:r>
          </w:p>
        </w:tc>
      </w:tr>
      <w:tr w:rsidR="00034849" w:rsidRPr="00034849" w14:paraId="23D713C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68A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871A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0BE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F716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DF1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г.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8A17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1ABA8E3B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2A3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4C4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6102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6441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033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70C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5564598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396A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520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AB1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4717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17DE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связи: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6FBA1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  <w:p w14:paraId="18000FA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 наличии): </w:t>
            </w:r>
          </w:p>
        </w:tc>
      </w:tr>
      <w:tr w:rsidR="00034849" w:rsidRPr="00034849" w14:paraId="0EBFBD9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235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34B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48B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042D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1DC7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3CCA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BE0B7D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6BA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B92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714D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808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E66E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A94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849" w:rsidRPr="00034849" w14:paraId="1785AFA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DC5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FF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CD48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D1FB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реквизиты документа, подтверждающего полномочия представителя: </w:t>
            </w:r>
          </w:p>
        </w:tc>
      </w:tr>
      <w:tr w:rsidR="00034849" w:rsidRPr="00034849" w14:paraId="091012B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782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4BE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DD2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E79B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E4E281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9C0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45BB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EF9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6AFA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87F15CF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49C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A147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прилагаемые к заявлению: </w:t>
            </w:r>
          </w:p>
        </w:tc>
      </w:tr>
      <w:tr w:rsidR="00034849" w:rsidRPr="00034849" w14:paraId="3B1FE42F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691D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138E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3CDDCE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ADC0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36DF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BC9EC7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F9F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11D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5EDEA40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C9F9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1504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0B35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2AA27413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6F9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4F11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6F3F07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B9AC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EBAE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5E6BE334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D4EA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A6A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92F16F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24D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B56D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ED85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61A3203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D263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0D7C9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7464305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FB4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ED09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2A8E9238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FD93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073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718A21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26C4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7FE6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л.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8718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л. </w:t>
            </w:r>
          </w:p>
        </w:tc>
      </w:tr>
      <w:tr w:rsidR="00034849" w:rsidRPr="00034849" w14:paraId="64707FF2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EEF7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6BC3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Примечание: </w:t>
            </w:r>
          </w:p>
        </w:tc>
      </w:tr>
      <w:tr w:rsidR="00034849" w:rsidRPr="00034849" w14:paraId="3916A97C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956A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D580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09F35E4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C2A7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85AE2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DD4B5AD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A86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0212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44A85E3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8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743"/>
        <w:gridCol w:w="4190"/>
        <w:gridCol w:w="1017"/>
        <w:gridCol w:w="1485"/>
      </w:tblGrid>
      <w:tr w:rsidR="00034849" w:rsidRPr="00034849" w14:paraId="193D8851" w14:textId="77777777" w:rsidTr="0003484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F3FB6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C18D7" w14:textId="77777777" w:rsidR="00034849" w:rsidRPr="00034849" w:rsidRDefault="00656837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«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19CE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листов ___ </w:t>
            </w:r>
          </w:p>
        </w:tc>
      </w:tr>
      <w:tr w:rsidR="00034849" w:rsidRPr="00034849" w14:paraId="28105983" w14:textId="77777777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33BF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0DAA2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инноваци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Федеральным законом «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656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инновационном центре «Сколково»</w:t>
            </w: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осуществляющими присвоение, изменение и аннулирование адресов, в целях предоставления государственной услуги. </w:t>
            </w:r>
          </w:p>
        </w:tc>
      </w:tr>
      <w:tr w:rsidR="00034849" w:rsidRPr="00034849" w14:paraId="52DA4781" w14:textId="77777777" w:rsidTr="000348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6B63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CAE6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также подтверждаю, что: </w:t>
            </w:r>
          </w:p>
          <w:p w14:paraId="7F1CA381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указанные в настоящем заявлении, на дату представления заявления достоверны; </w:t>
            </w:r>
          </w:p>
          <w:p w14:paraId="08B996C9" w14:textId="77777777" w:rsidR="00034849" w:rsidRPr="00034849" w:rsidRDefault="00034849" w:rsidP="00034849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 </w:t>
            </w:r>
          </w:p>
        </w:tc>
      </w:tr>
      <w:tr w:rsidR="00034849" w:rsidRPr="00034849" w14:paraId="36EE2B1A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5F95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E0B5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B6DC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034849" w:rsidRPr="00034849" w14:paraId="00B23E87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61CE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8CD021C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14:paraId="6BD6EA0D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DD48F" w14:textId="77777777" w:rsidR="00034849" w:rsidRPr="00034849" w:rsidRDefault="00034849" w:rsidP="0003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 </w:t>
            </w:r>
          </w:p>
          <w:p w14:paraId="0F3031B7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(инициалы, фамилия)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0030F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г. </w:t>
            </w:r>
          </w:p>
        </w:tc>
      </w:tr>
      <w:tr w:rsidR="00034849" w:rsidRPr="00034849" w14:paraId="47038F09" w14:textId="77777777" w:rsidTr="0003484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57FFB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BB03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специалиста, принявшего заявление и приложенные к нему документы: </w:t>
            </w:r>
          </w:p>
        </w:tc>
      </w:tr>
      <w:tr w:rsidR="00034849" w:rsidRPr="00034849" w14:paraId="64EA6BEA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256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FF30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464EC2F9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E832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A8721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44A0801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96F5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204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3BBB5A05" w14:textId="77777777" w:rsidTr="0003484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0CFF" w14:textId="77777777" w:rsidR="00034849" w:rsidRPr="00034849" w:rsidRDefault="00034849" w:rsidP="00034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9451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1D79382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E6CDF5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Примечание </w:t>
      </w:r>
    </w:p>
    <w:p w14:paraId="41C0703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 </w:t>
      </w:r>
    </w:p>
    <w:p w14:paraId="0E9D812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 </w:t>
      </w:r>
    </w:p>
    <w:p w14:paraId="4B70EEE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8A6BDC" w14:textId="77777777" w:rsid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ветствии с Федеральным законом «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инновационном центре «Сколково»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 </w:t>
      </w:r>
    </w:p>
    <w:p w14:paraId="4758C37E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09A2E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7B5A5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05A1A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D6525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E2424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D61E8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1B92D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9E084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1AD1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CAF4C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DDB9E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EEA2D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ABFE1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FD436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CDB4E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6284F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54AF9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9F810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E7433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CA212" w14:textId="77777777" w:rsidR="00E57C3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24256" w14:textId="77777777" w:rsidR="00E57C39" w:rsidRPr="00034849" w:rsidRDefault="00E57C3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7C71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F4E96A0" w14:textId="77777777" w:rsidR="00034849" w:rsidRPr="00034849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74F551F6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2564268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муниципальной услуги </w:t>
      </w:r>
    </w:p>
    <w:p w14:paraId="423E42F5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Присвоение и аннулирование </w:t>
      </w:r>
    </w:p>
    <w:p w14:paraId="699B8D2A" w14:textId="77777777" w:rsidR="00034849" w:rsidRPr="00034849" w:rsidRDefault="00E57C3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адресов»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838523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14:paraId="43975360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(Ф.И.О., адрес заявителя (представителя) заявителя) </w:t>
      </w:r>
    </w:p>
    <w:p w14:paraId="1F66648A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</w:t>
      </w:r>
    </w:p>
    <w:p w14:paraId="362BD3BB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(регистрационный номер заявления о присвоении объекту </w:t>
      </w:r>
    </w:p>
    <w:p w14:paraId="4A667F5B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адресации адреса или аннулировании его адреса) </w:t>
      </w:r>
    </w:p>
    <w:p w14:paraId="5930986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539929" w14:textId="77777777" w:rsidR="00034849" w:rsidRPr="00034849" w:rsidRDefault="00034849" w:rsidP="00034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</w:t>
      </w:r>
    </w:p>
    <w:p w14:paraId="7A278964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42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448"/>
        <w:gridCol w:w="1712"/>
        <w:gridCol w:w="448"/>
      </w:tblGrid>
      <w:tr w:rsidR="00034849" w:rsidRPr="00034849" w14:paraId="2325B90A" w14:textId="77777777" w:rsidTr="00034849">
        <w:tc>
          <w:tcPr>
            <w:tcW w:w="0" w:type="auto"/>
            <w:vAlign w:val="center"/>
            <w:hideMark/>
          </w:tcPr>
          <w:p w14:paraId="59CEB6D0" w14:textId="77777777"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A484292" w14:textId="77777777"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12EC24A" w14:textId="77777777" w:rsidR="00034849" w:rsidRPr="00034849" w:rsidRDefault="00656837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4849"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9E07643" w14:textId="77777777" w:rsidR="00034849" w:rsidRPr="00034849" w:rsidRDefault="00034849" w:rsidP="00034849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14:paraId="79388028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99825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 </w:t>
      </w:r>
    </w:p>
    <w:p w14:paraId="2729BDD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органа местного самоуправления) </w:t>
      </w:r>
    </w:p>
    <w:p w14:paraId="0764951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сообщает, что 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14:paraId="38B908E5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(Ф.И.О. заявителя в дательном падеже, наименование, номер и дата выдачи документа, </w:t>
      </w:r>
    </w:p>
    <w:p w14:paraId="2D971C1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14:paraId="191DBBE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личность, почтовый адрес - для физического лица; полное наименование, ИНН, КПП (для </w:t>
      </w:r>
    </w:p>
    <w:p w14:paraId="24BF72E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14:paraId="5FA8C34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российского юридического лица), страна, дата и номер регистрации (для иностранного юридического лица), </w:t>
      </w:r>
    </w:p>
    <w:p w14:paraId="6858DBE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________, </w:t>
      </w:r>
    </w:p>
    <w:p w14:paraId="33F8131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 - для юридического лица) </w:t>
      </w:r>
    </w:p>
    <w:p w14:paraId="4F0136B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Правил присвоения, изменения и аннулирования адресов, утвержденных постановлением Правительства Российской 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Федерации от 19 ноября 2014 г. №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 1221, отказано в присвоении (аннулировании) адреса следующему </w:t>
      </w:r>
    </w:p>
    <w:p w14:paraId="7C9CF0C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(нужное подчеркнуть) </w:t>
      </w:r>
    </w:p>
    <w:p w14:paraId="2BCD19F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объекту адресации _____________________________________________________________________________ </w:t>
      </w:r>
    </w:p>
    <w:p w14:paraId="766B051B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(вид и наименование объекта адресации, описание </w:t>
      </w:r>
    </w:p>
    <w:p w14:paraId="02AFC2D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14:paraId="2BD35B0C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местонахождения объекта адресации в случае обращения заявителя о присвоении объекту адресации адреса, </w:t>
      </w:r>
    </w:p>
    <w:p w14:paraId="6658AF2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734378AD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адрес объекта адресации в случае обращения заявителя об аннулировании его адреса) </w:t>
      </w:r>
    </w:p>
    <w:p w14:paraId="7E797011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13CD39A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432AABA4" w14:textId="77777777" w:rsidR="00034849" w:rsidRPr="00034849" w:rsidRDefault="00656837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34849"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14:paraId="57078DD7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656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D95416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477BA7CF" w14:textId="77777777" w:rsidR="00034849" w:rsidRPr="00034849" w:rsidRDefault="00034849" w:rsidP="0065683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>(основание отказа)</w:t>
      </w:r>
    </w:p>
    <w:p w14:paraId="6DE1858A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FCCFB10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Уполномоченное лицо органа местного самоуправления </w:t>
      </w:r>
    </w:p>
    <w:p w14:paraId="75C87F6F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75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5"/>
        <w:gridCol w:w="185"/>
        <w:gridCol w:w="3100"/>
      </w:tblGrid>
      <w:tr w:rsidR="00034849" w:rsidRPr="00034849" w14:paraId="7C2B02C8" w14:textId="77777777" w:rsidTr="00034849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7CDB173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91D4074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3E540C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034849" w:rsidRPr="00034849" w14:paraId="66F1C33E" w14:textId="77777777" w:rsidTr="00034849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916BC3A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(должность, Ф.И.О.) </w:t>
            </w:r>
          </w:p>
        </w:tc>
        <w:tc>
          <w:tcPr>
            <w:tcW w:w="0" w:type="auto"/>
            <w:hideMark/>
          </w:tcPr>
          <w:p w14:paraId="183FC36E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1391BF0" w14:textId="77777777" w:rsidR="00034849" w:rsidRPr="00034849" w:rsidRDefault="00034849" w:rsidP="00034849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</w:tr>
    </w:tbl>
    <w:p w14:paraId="63DC016E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2FC5FC" w14:textId="77777777" w:rsidR="00034849" w:rsidRPr="00034849" w:rsidRDefault="00034849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14:paraId="65CB1309" w14:textId="77777777" w:rsidR="00034849" w:rsidRPr="00034849" w:rsidRDefault="00034849" w:rsidP="00034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84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AA62CD7" w14:textId="77777777" w:rsidR="00656837" w:rsidRDefault="00656837" w:rsidP="00034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56837" w:rsidSect="003F1C66">
      <w:footerReference w:type="first" r:id="rId11"/>
      <w:pgSz w:w="11906" w:h="16838"/>
      <w:pgMar w:top="1134" w:right="851" w:bottom="851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F338" w14:textId="77777777" w:rsidR="00F2363F" w:rsidRDefault="00F2363F" w:rsidP="00F3645B">
      <w:pPr>
        <w:spacing w:after="0" w:line="240" w:lineRule="auto"/>
      </w:pPr>
      <w:r>
        <w:separator/>
      </w:r>
    </w:p>
  </w:endnote>
  <w:endnote w:type="continuationSeparator" w:id="0">
    <w:p w14:paraId="6991B352" w14:textId="77777777" w:rsidR="00F2363F" w:rsidRDefault="00F2363F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3A3" w14:textId="77777777" w:rsidR="003F1C66" w:rsidRDefault="003F1C6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AE0E" w14:textId="77777777" w:rsidR="00F2363F" w:rsidRDefault="00F2363F" w:rsidP="00F3645B">
      <w:pPr>
        <w:spacing w:after="0" w:line="240" w:lineRule="auto"/>
      </w:pPr>
      <w:r>
        <w:separator/>
      </w:r>
    </w:p>
  </w:footnote>
  <w:footnote w:type="continuationSeparator" w:id="0">
    <w:p w14:paraId="301BDBB4" w14:textId="77777777" w:rsidR="00F2363F" w:rsidRDefault="00F2363F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78304543">
    <w:abstractNumId w:val="1"/>
  </w:num>
  <w:num w:numId="2" w16cid:durableId="1936131761">
    <w:abstractNumId w:val="3"/>
  </w:num>
  <w:num w:numId="3" w16cid:durableId="1326741813">
    <w:abstractNumId w:val="0"/>
  </w:num>
  <w:num w:numId="4" w16cid:durableId="157601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34849"/>
    <w:rsid w:val="00041CFA"/>
    <w:rsid w:val="000C12DC"/>
    <w:rsid w:val="000D599D"/>
    <w:rsid w:val="000F09AE"/>
    <w:rsid w:val="001871AB"/>
    <w:rsid w:val="001933FF"/>
    <w:rsid w:val="002011F2"/>
    <w:rsid w:val="00285BC4"/>
    <w:rsid w:val="0028755F"/>
    <w:rsid w:val="002B351B"/>
    <w:rsid w:val="003312C4"/>
    <w:rsid w:val="003B3026"/>
    <w:rsid w:val="003F1C66"/>
    <w:rsid w:val="00405580"/>
    <w:rsid w:val="00422133"/>
    <w:rsid w:val="00423E79"/>
    <w:rsid w:val="004838EB"/>
    <w:rsid w:val="004857DC"/>
    <w:rsid w:val="004A5AB1"/>
    <w:rsid w:val="004B0AA2"/>
    <w:rsid w:val="004C1D6C"/>
    <w:rsid w:val="004D7647"/>
    <w:rsid w:val="005E1AD6"/>
    <w:rsid w:val="005F188B"/>
    <w:rsid w:val="005F7572"/>
    <w:rsid w:val="00616DE9"/>
    <w:rsid w:val="006566C6"/>
    <w:rsid w:val="00656837"/>
    <w:rsid w:val="00657613"/>
    <w:rsid w:val="00692E05"/>
    <w:rsid w:val="006C5EC7"/>
    <w:rsid w:val="006E2AD4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A02D80"/>
    <w:rsid w:val="00A039A3"/>
    <w:rsid w:val="00A15EE2"/>
    <w:rsid w:val="00A24B4C"/>
    <w:rsid w:val="00AE1635"/>
    <w:rsid w:val="00B30277"/>
    <w:rsid w:val="00B47039"/>
    <w:rsid w:val="00B756CC"/>
    <w:rsid w:val="00B801FE"/>
    <w:rsid w:val="00B82E87"/>
    <w:rsid w:val="00C4165A"/>
    <w:rsid w:val="00C546EE"/>
    <w:rsid w:val="00C55146"/>
    <w:rsid w:val="00C7057C"/>
    <w:rsid w:val="00C87EB0"/>
    <w:rsid w:val="00CA6D8C"/>
    <w:rsid w:val="00CB7FE3"/>
    <w:rsid w:val="00CF0337"/>
    <w:rsid w:val="00D76B01"/>
    <w:rsid w:val="00D90827"/>
    <w:rsid w:val="00DC34AF"/>
    <w:rsid w:val="00E10C87"/>
    <w:rsid w:val="00E46115"/>
    <w:rsid w:val="00E57C39"/>
    <w:rsid w:val="00EA35F6"/>
    <w:rsid w:val="00EA7783"/>
    <w:rsid w:val="00EE316B"/>
    <w:rsid w:val="00EF3CB0"/>
    <w:rsid w:val="00F2363F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1A5A"/>
  <w15:docId w15:val="{A343D669-C8E1-44F3-BE86-17EA243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EF3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3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93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6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2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53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8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2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8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54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8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0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7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2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0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8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1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1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5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1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2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2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0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1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7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4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4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8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6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6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2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6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8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6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3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1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6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9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1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00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3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7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3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4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9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7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7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7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3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4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4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5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4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3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6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6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5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6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9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99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7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21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10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dobsk.pnzreg.ru/selsovety/roshchinskyi-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obsk.pnzreg.ru/selsovety/roshchinskyi-sel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27</Pages>
  <Words>10226</Words>
  <Characters>58289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12</cp:revision>
  <dcterms:created xsi:type="dcterms:W3CDTF">2023-06-16T12:25:00Z</dcterms:created>
  <dcterms:modified xsi:type="dcterms:W3CDTF">2023-11-07T14:06:00Z</dcterms:modified>
</cp:coreProperties>
</file>